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67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FB008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FB0087">
              <w:rPr>
                <w:sz w:val="44"/>
                <w:szCs w:val="44"/>
              </w:rPr>
              <w:t>8 июня</w:t>
            </w:r>
            <w:r w:rsidR="00A73BBA">
              <w:rPr>
                <w:sz w:val="44"/>
                <w:szCs w:val="44"/>
              </w:rPr>
              <w:t xml:space="preserve"> </w:t>
            </w:r>
            <w:r w:rsidR="000E061A">
              <w:rPr>
                <w:sz w:val="44"/>
                <w:szCs w:val="44"/>
              </w:rPr>
              <w:t>202</w:t>
            </w:r>
            <w:r w:rsidR="0016650E">
              <w:rPr>
                <w:sz w:val="44"/>
                <w:szCs w:val="44"/>
              </w:rPr>
              <w:t>2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54254">
        <w:trPr>
          <w:trHeight w:val="555"/>
        </w:trPr>
        <w:tc>
          <w:tcPr>
            <w:tcW w:w="1843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567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54254">
        <w:trPr>
          <w:trHeight w:val="55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54254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E00626" w:rsidRPr="009F580A" w:rsidTr="00E54254">
        <w:trPr>
          <w:trHeight w:val="1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правовой и кадровой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822683" w:rsidRDefault="00E00626" w:rsidP="00FE3895">
            <w:pPr>
              <w:jc w:val="center"/>
              <w:rPr>
                <w:sz w:val="18"/>
                <w:szCs w:val="18"/>
              </w:rPr>
            </w:pPr>
            <w:r w:rsidRPr="0082268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34 784,82</w:t>
            </w:r>
          </w:p>
          <w:p w:rsidR="00E00626" w:rsidRPr="00822683" w:rsidRDefault="00E00626" w:rsidP="00FE3895">
            <w:pPr>
              <w:jc w:val="center"/>
              <w:rPr>
                <w:sz w:val="18"/>
                <w:szCs w:val="18"/>
              </w:rPr>
            </w:pPr>
            <w:r w:rsidRPr="0082268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47 570,46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>
              <w:rPr>
                <w:sz w:val="18"/>
                <w:szCs w:val="18"/>
              </w:rPr>
              <w:br/>
              <w:t>по специальности «Юриспруденция» без предъявления требований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</w:pPr>
            <w:r>
              <w:rPr>
                <w:sz w:val="18"/>
                <w:szCs w:val="18"/>
              </w:rPr>
              <w:t>Муниципальный служащий</w:t>
            </w:r>
          </w:p>
        </w:tc>
      </w:tr>
      <w:tr w:rsidR="00E00626" w:rsidRPr="009F580A" w:rsidTr="00E54254">
        <w:trPr>
          <w:trHeight w:val="1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D80FA4" w:rsidRDefault="00E00626" w:rsidP="0009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территориального развития 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9F4BA1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21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56 141,51</w:t>
            </w:r>
          </w:p>
          <w:p w:rsidR="00E00626" w:rsidRDefault="00E00626" w:rsidP="0021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76 512,45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</w:p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E00626" w:rsidRPr="00FD5291" w:rsidRDefault="00E00626" w:rsidP="00093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 высшего профессионального образования по специальности: «Государственное и муниципальное управление», «Юриспруденция», «Жилищное хозяйство и коммунальная инфраструктура», «Теплоэнергетика и теплотехника», </w:t>
            </w:r>
            <w:r>
              <w:rPr>
                <w:sz w:val="18"/>
                <w:szCs w:val="18"/>
              </w:rPr>
              <w:lastRenderedPageBreak/>
              <w:t>«Электроэнергетика и электротехника», «Технологические машины и оборудование», «Землеустройство и кадастры», «Градостроительство», «Архитектура»,</w:t>
            </w:r>
          </w:p>
          <w:p w:rsidR="00E00626" w:rsidRPr="009F7BF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 w:rsidRPr="003F6962">
              <w:rPr>
                <w:sz w:val="18"/>
                <w:szCs w:val="18"/>
              </w:rPr>
              <w:t>стаж муниципальной службы не менее двух лет или стаж работы по специальности, направлению подготовки не менее двух лет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9D4588" w:rsidRPr="009F580A" w:rsidRDefault="009D4588" w:rsidP="009D45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RPr="009F580A" w:rsidTr="00B679BC">
        <w:tc>
          <w:tcPr>
            <w:tcW w:w="14786" w:type="dxa"/>
            <w:gridSpan w:val="2"/>
          </w:tcPr>
          <w:p w:rsidR="009D4588" w:rsidRPr="009F580A" w:rsidRDefault="009D4588" w:rsidP="00B679BC">
            <w:pPr>
              <w:jc w:val="center"/>
            </w:pPr>
            <w:r w:rsidRPr="009F580A">
              <w:t>Контактные данные по вопросам трудоустройства</w:t>
            </w:r>
          </w:p>
        </w:tc>
      </w:tr>
      <w:tr w:rsidR="009D4588" w:rsidRPr="009F580A" w:rsidTr="00B679BC">
        <w:tc>
          <w:tcPr>
            <w:tcW w:w="7393" w:type="dxa"/>
          </w:tcPr>
          <w:p w:rsidR="009D4588" w:rsidRPr="009F580A" w:rsidRDefault="009D4588" w:rsidP="00B8349A">
            <w:r w:rsidRPr="009F580A">
              <w:t xml:space="preserve">Начальник отдела правовой и кадровой работы - </w:t>
            </w:r>
            <w:r w:rsidR="00B8349A" w:rsidRPr="009F580A">
              <w:t xml:space="preserve"> Канева Александра Васильевна</w:t>
            </w:r>
          </w:p>
        </w:tc>
        <w:tc>
          <w:tcPr>
            <w:tcW w:w="7393" w:type="dxa"/>
          </w:tcPr>
          <w:p w:rsidR="009D4588" w:rsidRPr="009F580A" w:rsidRDefault="009D4588" w:rsidP="00AB2A1B">
            <w:r w:rsidRPr="009F580A">
              <w:t>8 (82140) 9</w:t>
            </w:r>
            <w:r w:rsidR="00AB2A1B">
              <w:t>4</w:t>
            </w:r>
            <w:r w:rsidRPr="009F580A">
              <w:t>-</w:t>
            </w:r>
            <w:r w:rsidR="00AB2A1B">
              <w:t>1</w:t>
            </w:r>
            <w:r w:rsidRPr="009F580A">
              <w:t>-</w:t>
            </w:r>
            <w:r w:rsidR="00AB2A1B">
              <w:t>07 (</w:t>
            </w:r>
            <w:proofErr w:type="spellStart"/>
            <w:r w:rsidR="00AB2A1B">
              <w:t>доб</w:t>
            </w:r>
            <w:proofErr w:type="spellEnd"/>
            <w:r w:rsidR="00AB2A1B">
              <w:t>. 120)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43529"/>
    <w:rsid w:val="0016650E"/>
    <w:rsid w:val="001D1399"/>
    <w:rsid w:val="001D493E"/>
    <w:rsid w:val="001F2C5B"/>
    <w:rsid w:val="0020731E"/>
    <w:rsid w:val="00212464"/>
    <w:rsid w:val="00223F25"/>
    <w:rsid w:val="00235626"/>
    <w:rsid w:val="002B6C77"/>
    <w:rsid w:val="002D5E67"/>
    <w:rsid w:val="003013AD"/>
    <w:rsid w:val="00347C47"/>
    <w:rsid w:val="00394560"/>
    <w:rsid w:val="003F4359"/>
    <w:rsid w:val="00505548"/>
    <w:rsid w:val="0051469F"/>
    <w:rsid w:val="00525D75"/>
    <w:rsid w:val="00532C6F"/>
    <w:rsid w:val="00556527"/>
    <w:rsid w:val="005C7E19"/>
    <w:rsid w:val="006325A9"/>
    <w:rsid w:val="00635377"/>
    <w:rsid w:val="00690759"/>
    <w:rsid w:val="006F439D"/>
    <w:rsid w:val="007552F8"/>
    <w:rsid w:val="007776C0"/>
    <w:rsid w:val="007873CE"/>
    <w:rsid w:val="007D57A3"/>
    <w:rsid w:val="007E5B74"/>
    <w:rsid w:val="00855740"/>
    <w:rsid w:val="008C7152"/>
    <w:rsid w:val="009247B7"/>
    <w:rsid w:val="00963268"/>
    <w:rsid w:val="009C6B86"/>
    <w:rsid w:val="009D4588"/>
    <w:rsid w:val="009F580A"/>
    <w:rsid w:val="00A73BBA"/>
    <w:rsid w:val="00AB2A1B"/>
    <w:rsid w:val="00AD4D4D"/>
    <w:rsid w:val="00B263E1"/>
    <w:rsid w:val="00B41CCB"/>
    <w:rsid w:val="00B628BC"/>
    <w:rsid w:val="00B679BC"/>
    <w:rsid w:val="00B8349A"/>
    <w:rsid w:val="00BA045C"/>
    <w:rsid w:val="00C32D19"/>
    <w:rsid w:val="00CB1E7A"/>
    <w:rsid w:val="00D1268A"/>
    <w:rsid w:val="00D929BC"/>
    <w:rsid w:val="00D9310F"/>
    <w:rsid w:val="00DF28F9"/>
    <w:rsid w:val="00E00626"/>
    <w:rsid w:val="00E54254"/>
    <w:rsid w:val="00E732B0"/>
    <w:rsid w:val="00E73D47"/>
    <w:rsid w:val="00E85A56"/>
    <w:rsid w:val="00EA2C11"/>
    <w:rsid w:val="00ED0DC2"/>
    <w:rsid w:val="00F42B8E"/>
    <w:rsid w:val="00F71A35"/>
    <w:rsid w:val="00FB0087"/>
    <w:rsid w:val="00FE7CFB"/>
    <w:rsid w:val="00FF0976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cp:lastPrinted>2021-04-07T05:42:00Z</cp:lastPrinted>
  <dcterms:created xsi:type="dcterms:W3CDTF">2022-06-14T08:42:00Z</dcterms:created>
  <dcterms:modified xsi:type="dcterms:W3CDTF">2022-06-14T08:42:00Z</dcterms:modified>
</cp:coreProperties>
</file>