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415AF8" w:rsidRPr="009477FA" w:rsidTr="00292282">
        <w:trPr>
          <w:cantSplit/>
          <w:trHeight w:val="1532"/>
        </w:trPr>
        <w:tc>
          <w:tcPr>
            <w:tcW w:w="3377" w:type="dxa"/>
            <w:hideMark/>
          </w:tcPr>
          <w:p w:rsidR="00415AF8" w:rsidRPr="009477FA" w:rsidRDefault="00415AF8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415AF8" w:rsidRPr="009477FA" w:rsidRDefault="00415AF8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415AF8" w:rsidRPr="009477FA" w:rsidRDefault="00415AF8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415AF8" w:rsidRPr="009477FA" w:rsidRDefault="00415AF8" w:rsidP="0029228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5AF8" w:rsidRPr="009477FA" w:rsidRDefault="00415AF8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415AF8" w:rsidRPr="009477FA" w:rsidRDefault="00415AF8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15AF8" w:rsidRPr="009477FA" w:rsidRDefault="00415AF8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15AF8" w:rsidRPr="009477FA" w:rsidRDefault="00415AF8" w:rsidP="00292282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415AF8" w:rsidRPr="009477FA" w:rsidRDefault="00415AF8" w:rsidP="00292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5AF8" w:rsidRPr="009477FA" w:rsidRDefault="00415AF8" w:rsidP="00415A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5AF8" w:rsidRPr="009477FA" w:rsidRDefault="00415AF8" w:rsidP="00415AF8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AF8" w:rsidRPr="009477FA" w:rsidRDefault="00415AF8" w:rsidP="00415AF8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AF8" w:rsidRPr="009477FA" w:rsidRDefault="00415AF8" w:rsidP="00415AF8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415AF8" w:rsidRPr="009477FA" w:rsidRDefault="00415AF8" w:rsidP="00415AF8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AF8" w:rsidRPr="009477FA" w:rsidRDefault="00415AF8" w:rsidP="00415AF8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415AF8" w:rsidRPr="009477FA" w:rsidRDefault="00415AF8" w:rsidP="00415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5AF8" w:rsidRPr="009477FA" w:rsidRDefault="00415AF8" w:rsidP="00415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5AF8" w:rsidRDefault="00415AF8" w:rsidP="00415A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30 сентября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6-1/2</w:t>
      </w:r>
    </w:p>
    <w:p w:rsidR="00415AF8" w:rsidRPr="009477FA" w:rsidRDefault="00415AF8" w:rsidP="00415A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415AF8" w:rsidRPr="009477FA" w:rsidRDefault="00415AF8" w:rsidP="00415AF8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415AF8" w:rsidRPr="005B15BA" w:rsidRDefault="00415AF8" w:rsidP="00415AF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>
        <w:rPr>
          <w:rFonts w:ascii="Times New Roman" w:eastAsia="Times New Roman" w:hAnsi="Times New Roman" w:cs="Arial"/>
          <w:sz w:val="28"/>
          <w:szCs w:val="28"/>
        </w:rPr>
        <w:t xml:space="preserve">объявлении перерыва на первом заседании Совета </w:t>
      </w:r>
      <w:r>
        <w:rPr>
          <w:rFonts w:ascii="Times New Roman" w:eastAsia="Times New Roman" w:hAnsi="Times New Roman" w:cs="Arial"/>
          <w:sz w:val="28"/>
          <w:szCs w:val="28"/>
          <w:lang w:val="en-US"/>
        </w:rPr>
        <w:t>VI</w:t>
      </w:r>
      <w:r w:rsidRPr="005B15BA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созыва.</w:t>
      </w:r>
    </w:p>
    <w:p w:rsidR="00415AF8" w:rsidRPr="009477FA" w:rsidRDefault="00415AF8" w:rsidP="00415AF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415AF8" w:rsidRPr="009477FA" w:rsidRDefault="00415AF8" w:rsidP="00415A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 соответствии с Регламент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района «Ижемский»</w:t>
      </w:r>
    </w:p>
    <w:p w:rsidR="00415AF8" w:rsidRDefault="00415AF8" w:rsidP="00415AF8">
      <w:pPr>
        <w:shd w:val="clear" w:color="auto" w:fill="FFFFFF"/>
        <w:spacing w:after="0" w:line="288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415AF8" w:rsidRDefault="00415AF8" w:rsidP="00415AF8">
      <w:pPr>
        <w:shd w:val="clear" w:color="auto" w:fill="FFFFFF"/>
        <w:spacing w:after="0" w:line="288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415AF8" w:rsidRPr="009477FA" w:rsidRDefault="00415AF8" w:rsidP="00415AF8">
      <w:pPr>
        <w:shd w:val="clear" w:color="auto" w:fill="FFFFFF"/>
        <w:spacing w:after="0" w:line="288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415AF8" w:rsidRPr="009477FA" w:rsidRDefault="00415AF8" w:rsidP="00415AF8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5AF8" w:rsidRDefault="00415AF8" w:rsidP="00415AF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415AF8" w:rsidRDefault="00415AF8" w:rsidP="00415AF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5AF8" w:rsidRDefault="00415AF8" w:rsidP="00415AF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Объявить перерыв первого заседания Совета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Pr="005B15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созыва муниципального района «Ижемский» до 14 октября 2019 года.</w:t>
      </w:r>
    </w:p>
    <w:p w:rsidR="00415AF8" w:rsidRDefault="00415AF8" w:rsidP="00415AF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 Продолжить заседание Совета 14 октября 2019 года в 14 часов 00 минут.</w:t>
      </w:r>
    </w:p>
    <w:p w:rsidR="00415AF8" w:rsidRPr="009477FA" w:rsidRDefault="00415AF8" w:rsidP="00415AF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3.</w:t>
      </w:r>
      <w:r w:rsidRPr="009477FA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момента принятия. </w:t>
      </w:r>
    </w:p>
    <w:p w:rsidR="00415AF8" w:rsidRPr="009477FA" w:rsidRDefault="00415AF8" w:rsidP="00415AF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5AF8" w:rsidRDefault="00415AF8" w:rsidP="00415AF8"/>
    <w:p w:rsidR="00415AF8" w:rsidRDefault="00415AF8" w:rsidP="00415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5AF8" w:rsidRDefault="00415AF8" w:rsidP="00415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5AF8" w:rsidRPr="009477FA" w:rsidRDefault="00415AF8" w:rsidP="00415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Временно председательствующий</w:t>
      </w:r>
    </w:p>
    <w:p w:rsidR="00415AF8" w:rsidRPr="009477FA" w:rsidRDefault="00415AF8" w:rsidP="00415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на сессии Совета муниципального </w:t>
      </w:r>
    </w:p>
    <w:p w:rsidR="00415AF8" w:rsidRPr="00CC3449" w:rsidRDefault="00415AF8" w:rsidP="00415A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М. Ю. Канева</w:t>
      </w:r>
    </w:p>
    <w:p w:rsidR="00415AF8" w:rsidRPr="009477FA" w:rsidRDefault="00415AF8" w:rsidP="00415AF8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15AF8" w:rsidRDefault="00415AF8" w:rsidP="00415AF8"/>
    <w:p w:rsidR="00F72164" w:rsidRDefault="00F72164"/>
    <w:sectPr w:rsidR="00F72164" w:rsidSect="00CC34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AF8"/>
    <w:rsid w:val="000E7EBC"/>
    <w:rsid w:val="003F6380"/>
    <w:rsid w:val="00415AF8"/>
    <w:rsid w:val="00650156"/>
    <w:rsid w:val="009238DD"/>
    <w:rsid w:val="00A05E55"/>
    <w:rsid w:val="00B24992"/>
    <w:rsid w:val="00B77575"/>
    <w:rsid w:val="00E318CE"/>
    <w:rsid w:val="00EA2816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F8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5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2019-10-14T13:59:00Z</dcterms:created>
  <dcterms:modified xsi:type="dcterms:W3CDTF">2019-10-14T14:00:00Z</dcterms:modified>
</cp:coreProperties>
</file>