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37" w:rsidRPr="004445EA" w:rsidRDefault="00542F63" w:rsidP="004445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4445EA" w:rsidRPr="004445EA" w:rsidRDefault="004445EA" w:rsidP="004445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45EA">
        <w:rPr>
          <w:rFonts w:ascii="Times New Roman" w:hAnsi="Times New Roman" w:cs="Times New Roman"/>
          <w:sz w:val="20"/>
          <w:szCs w:val="20"/>
        </w:rPr>
        <w:t>к приказу председателя</w:t>
      </w:r>
    </w:p>
    <w:p w:rsidR="004445EA" w:rsidRPr="004445EA" w:rsidRDefault="004445EA" w:rsidP="004445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45EA">
        <w:rPr>
          <w:rFonts w:ascii="Times New Roman" w:hAnsi="Times New Roman" w:cs="Times New Roman"/>
          <w:sz w:val="20"/>
          <w:szCs w:val="20"/>
        </w:rPr>
        <w:t>КСК МР «Ижемский»</w:t>
      </w:r>
    </w:p>
    <w:p w:rsidR="004445EA" w:rsidRDefault="00542F63" w:rsidP="004445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22.05</w:t>
      </w:r>
      <w:r w:rsidR="004445EA" w:rsidRPr="004445EA">
        <w:rPr>
          <w:rFonts w:ascii="Times New Roman" w:hAnsi="Times New Roman" w:cs="Times New Roman"/>
          <w:sz w:val="20"/>
          <w:szCs w:val="20"/>
        </w:rPr>
        <w:t>.2019г. № 8-о/д</w:t>
      </w:r>
    </w:p>
    <w:p w:rsidR="004445EA" w:rsidRDefault="004445EA" w:rsidP="004445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45EA" w:rsidRDefault="004445EA" w:rsidP="004445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45EA" w:rsidRPr="004445EA" w:rsidRDefault="004445EA" w:rsidP="004445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2137" w:rsidRPr="00595E31" w:rsidRDefault="00912137" w:rsidP="004445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ПОРЯДОК</w:t>
      </w:r>
    </w:p>
    <w:p w:rsidR="00912137" w:rsidRPr="00595E31" w:rsidRDefault="00912137" w:rsidP="009121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95E3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уведомления представителя нанимателя (работодателя) о фактах обращения в целях склонения муниципальных служащих </w:t>
      </w:r>
      <w:r w:rsidR="004445EA">
        <w:rPr>
          <w:rFonts w:ascii="Times New Roman" w:eastAsia="Calibri" w:hAnsi="Times New Roman"/>
          <w:b/>
          <w:sz w:val="24"/>
          <w:szCs w:val="24"/>
        </w:rPr>
        <w:t>Контрольно-счетного органа муниципального района «Ижемский» - контрольно-счетной комиссии муниципального района «Ижемский»</w:t>
      </w:r>
      <w:r w:rsidR="008065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35C08">
        <w:rPr>
          <w:rFonts w:ascii="Times New Roman" w:eastAsia="Calibri" w:hAnsi="Times New Roman"/>
          <w:b/>
          <w:sz w:val="24"/>
          <w:szCs w:val="24"/>
          <w:lang w:eastAsia="en-US"/>
        </w:rPr>
        <w:t>к совершению коррупционных право</w:t>
      </w:r>
      <w:r w:rsidRPr="00595E31">
        <w:rPr>
          <w:rFonts w:ascii="Times New Roman" w:eastAsia="Calibri" w:hAnsi="Times New Roman"/>
          <w:b/>
          <w:sz w:val="24"/>
          <w:szCs w:val="24"/>
          <w:lang w:eastAsia="en-US"/>
        </w:rPr>
        <w:t>нарушений</w:t>
      </w:r>
    </w:p>
    <w:p w:rsidR="00912137" w:rsidRPr="00595E31" w:rsidRDefault="00912137" w:rsidP="00912137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12137" w:rsidRPr="00541E01" w:rsidRDefault="00912137" w:rsidP="0091213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8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1. Настоящий Порядок разработан в соответствии с частью 5 статьи 9 Федерального закона от 25</w:t>
      </w:r>
      <w:r w:rsidR="0044026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декабря 2008 года № 273-ФЗ «О противодействии коррупции» (далее - Федеральный закон № 273-ФЗ) и определяет процедуру уведомления представителя нанимателя (работодателя) о фактах обращения в целях склонения муниципальных служащих </w:t>
      </w:r>
      <w:r w:rsidR="0044026E">
        <w:rPr>
          <w:rFonts w:ascii="Times New Roman" w:eastAsia="Calibri" w:hAnsi="Times New Roman"/>
          <w:sz w:val="24"/>
          <w:szCs w:val="24"/>
        </w:rPr>
        <w:t>Контрольно-счетного органа муниципального района «Ижемский» - контрольно-счетной комиссии муниципального района «Ижемский»</w:t>
      </w:r>
      <w:r w:rsidR="00220323">
        <w:rPr>
          <w:rFonts w:ascii="Times New Roman" w:eastAsia="Calibri" w:hAnsi="Times New Roman"/>
          <w:sz w:val="24"/>
          <w:szCs w:val="24"/>
        </w:rPr>
        <w:t xml:space="preserve"> (далее – Контрольно-счетная комиссия)</w:t>
      </w:r>
      <w:r w:rsidR="0044026E">
        <w:rPr>
          <w:rFonts w:ascii="Times New Roman" w:eastAsia="Calibri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 совершению коррупционных правонарушений (далее - уведомление), перечень сведений, содержащихся в уведомлении, организацию проверки этих сведений и порядок регистрации уведомления.</w:t>
      </w:r>
    </w:p>
    <w:p w:rsidR="00912137" w:rsidRPr="00541E01" w:rsidRDefault="00912137" w:rsidP="0091213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5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2. Действие настоящего Порядка распространяется на муниципальных служащих </w:t>
      </w:r>
      <w:r w:rsidR="0080657D">
        <w:rPr>
          <w:rFonts w:ascii="Times New Roman" w:eastAsia="Calibri" w:hAnsi="Times New Roman"/>
          <w:sz w:val="24"/>
          <w:szCs w:val="24"/>
        </w:rPr>
        <w:t>К</w:t>
      </w:r>
      <w:r w:rsidR="000E73B7">
        <w:rPr>
          <w:rFonts w:ascii="Times New Roman" w:eastAsia="Calibri" w:hAnsi="Times New Roman"/>
          <w:sz w:val="24"/>
          <w:szCs w:val="24"/>
        </w:rPr>
        <w:t xml:space="preserve">онтрольно-счетной </w:t>
      </w:r>
      <w:r w:rsidR="00220323">
        <w:rPr>
          <w:rFonts w:ascii="Times New Roman" w:eastAsia="Calibri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(далее – муниципальные служащие)</w:t>
      </w:r>
      <w:r w:rsidR="00220323">
        <w:rPr>
          <w:rFonts w:ascii="Times New Roman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 устанавливает обязательные требования к поведению муниципальных служащих в случае обращения в целях склонения последнего к совершению коррупционных правонарушений.</w:t>
      </w:r>
    </w:p>
    <w:p w:rsidR="00912137" w:rsidRPr="00541E01" w:rsidRDefault="00912137" w:rsidP="00912137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3. В соответствии со статьей 1 Федерального закона № 273-ФЗ коррупцией являются:</w:t>
      </w:r>
    </w:p>
    <w:p w:rsidR="00912137" w:rsidRPr="00541E01" w:rsidRDefault="00912137" w:rsidP="00912137">
      <w:pPr>
        <w:shd w:val="clear" w:color="auto" w:fill="FFFFFF"/>
        <w:tabs>
          <w:tab w:val="left" w:pos="85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0"/>
          <w:sz w:val="24"/>
          <w:szCs w:val="24"/>
          <w:lang w:eastAsia="en-US"/>
        </w:rPr>
        <w:t>а)</w:t>
      </w:r>
      <w:r w:rsidR="00220323">
        <w:rPr>
          <w:rFonts w:ascii="Times New Roman" w:eastAsia="Calibri" w:hAnsi="Times New Roman"/>
          <w:spacing w:val="-10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получения выгоды в виде денег, ценностей, иного имущества или услуг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имущественного характера, иных имущественных прав для себя или для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третьих лиц либо незаконное предоставление такой выгоды указанному лицу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другими физическими лицами;</w:t>
      </w:r>
    </w:p>
    <w:p w:rsidR="00912137" w:rsidRPr="00541E01" w:rsidRDefault="00912137" w:rsidP="00912137">
      <w:pPr>
        <w:shd w:val="clear" w:color="auto" w:fill="FFFFFF"/>
        <w:tabs>
          <w:tab w:val="left" w:pos="85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2"/>
          <w:sz w:val="24"/>
          <w:szCs w:val="24"/>
          <w:lang w:eastAsia="en-US"/>
        </w:rPr>
        <w:t>б)</w:t>
      </w:r>
      <w:r w:rsidR="00220323">
        <w:rPr>
          <w:rFonts w:ascii="Times New Roman" w:eastAsia="Calibri" w:hAnsi="Times New Roman"/>
          <w:spacing w:val="-12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совершение деяний, указанных в подпункте «а» настоящего пункта, от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имени или в интересах юридического лица.</w:t>
      </w:r>
    </w:p>
    <w:p w:rsidR="00912137" w:rsidRPr="00541E01" w:rsidRDefault="00912137" w:rsidP="000E7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5C08">
        <w:rPr>
          <w:rFonts w:ascii="Times New Roman" w:eastAsia="Calibri" w:hAnsi="Times New Roman"/>
          <w:sz w:val="24"/>
          <w:szCs w:val="24"/>
        </w:rPr>
        <w:t xml:space="preserve">4. </w:t>
      </w:r>
      <w:r w:rsidRPr="00535C08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Уведомление представителя нанимателя (работодателя) </w:t>
      </w:r>
      <w:r w:rsidRPr="00535C08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заполняется и </w:t>
      </w:r>
      <w:r w:rsidRPr="00535C08">
        <w:rPr>
          <w:rFonts w:ascii="Times New Roman" w:eastAsia="Calibri" w:hAnsi="Times New Roman"/>
          <w:sz w:val="24"/>
          <w:szCs w:val="24"/>
          <w:lang w:eastAsia="en-US"/>
        </w:rPr>
        <w:t xml:space="preserve">незамедлительно в день </w:t>
      </w:r>
      <w:r w:rsidRPr="00535C08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обращения к муниципальному служащему в целях склонения его к совершению </w:t>
      </w:r>
      <w:r w:rsidRPr="00535C08">
        <w:rPr>
          <w:rFonts w:ascii="Times New Roman" w:eastAsia="Calibri" w:hAnsi="Times New Roman"/>
          <w:sz w:val="24"/>
          <w:szCs w:val="24"/>
          <w:lang w:eastAsia="en-US"/>
        </w:rPr>
        <w:t>коррупционных правонарушений</w:t>
      </w:r>
      <w:r w:rsidRPr="00535C08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 передается </w:t>
      </w:r>
      <w:r w:rsidR="00220323">
        <w:rPr>
          <w:rFonts w:ascii="Times New Roman" w:eastAsia="Calibri" w:hAnsi="Times New Roman"/>
          <w:spacing w:val="-1"/>
          <w:sz w:val="24"/>
          <w:szCs w:val="24"/>
          <w:lang w:eastAsia="en-US"/>
        </w:rPr>
        <w:t>председателю</w:t>
      </w:r>
      <w:r w:rsidR="000E73B7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 Контрольно-счетной </w:t>
      </w:r>
      <w:r w:rsidR="00220323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комиссии </w:t>
      </w:r>
      <w:r w:rsidRPr="00541E01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по </w:t>
      </w:r>
      <w:r w:rsidRPr="00541E01">
        <w:rPr>
          <w:rFonts w:ascii="Times New Roman" w:eastAsia="Calibri" w:hAnsi="Times New Roman"/>
          <w:sz w:val="24"/>
          <w:szCs w:val="24"/>
        </w:rPr>
        <w:t xml:space="preserve">форме согласно приложению </w:t>
      </w:r>
      <w:r w:rsidR="000E73B7">
        <w:rPr>
          <w:rFonts w:ascii="Times New Roman" w:eastAsia="Calibri" w:hAnsi="Times New Roman"/>
          <w:sz w:val="24"/>
          <w:szCs w:val="24"/>
        </w:rPr>
        <w:t>1</w:t>
      </w:r>
      <w:r w:rsidRPr="00541E01">
        <w:rPr>
          <w:rFonts w:ascii="Times New Roman" w:eastAsia="Calibri" w:hAnsi="Times New Roman"/>
          <w:sz w:val="24"/>
          <w:szCs w:val="24"/>
        </w:rPr>
        <w:t xml:space="preserve"> к настоящему Порядку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-  лицами, замещающими должности муниципальной службы.</w:t>
      </w:r>
    </w:p>
    <w:p w:rsidR="00912137" w:rsidRPr="00541E01" w:rsidRDefault="0039773E" w:rsidP="0091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 уведомления</w:t>
      </w:r>
      <w:r w:rsidR="00912137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приведен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912137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Pr="0039773E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приложении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912137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к настоящему Порядку.</w:t>
      </w:r>
    </w:p>
    <w:p w:rsidR="00912137" w:rsidRPr="00541E01" w:rsidRDefault="00912137" w:rsidP="0091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К уведомлению прилагаются все имеющиеся материалы, подтверждающие обстоятельства обращения в целях склонения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ого служащего к совершению коррупционных правонарушений.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5. В случае нахождения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ого служащего в командировке,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Муниципальны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й служащий, которому стало известно о факте обращения каких-либо лиц к иным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муниципальны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 служащим в связи с исполнением служебных обязанностей в целях склонения их к совершению коррупционных правонарушений, вправе уведомлять об этом представителя нанимателя (работодателя) в соответствии с настоящим Порядком.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7.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Представителем нанимателя (работодателем) принимаются меры по защите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ого служащего, уведомившего представителя нанимателя (работодателя), органы прокуратуры и другие государственные органы о фактах обращения в целях склонения его к совершению коррупционного правонарушения, о фактах обращения каких-либо лиц к иным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муниципальны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м служащим в связи с исполнением служебных обязанностей в целях склонения их к совершению коррупционных правонарушений, в части обеспечения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му служащему соблюдения гарантий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установленных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законодательством о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ой службе.</w:t>
      </w:r>
    </w:p>
    <w:p w:rsidR="00912137" w:rsidRPr="00541E01" w:rsidRDefault="00146F71" w:rsidP="00912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12137" w:rsidRPr="00541E01">
        <w:rPr>
          <w:rFonts w:ascii="Times New Roman" w:hAnsi="Times New Roman"/>
          <w:sz w:val="24"/>
          <w:szCs w:val="24"/>
        </w:rPr>
        <w:t xml:space="preserve">. В случае привлечения к дисциплинарной ответственности </w:t>
      </w:r>
      <w:r w:rsidR="00912137" w:rsidRPr="00541E01">
        <w:rPr>
          <w:rFonts w:ascii="Times New Roman" w:hAnsi="Times New Roman"/>
          <w:spacing w:val="-1"/>
          <w:sz w:val="24"/>
          <w:szCs w:val="24"/>
        </w:rPr>
        <w:t>муниципально</w:t>
      </w:r>
      <w:r w:rsidR="00912137" w:rsidRPr="00541E01">
        <w:rPr>
          <w:rFonts w:ascii="Times New Roman" w:hAnsi="Times New Roman"/>
          <w:sz w:val="24"/>
          <w:szCs w:val="24"/>
        </w:rPr>
        <w:t>го служащего, указанного в пункте 7, обоснованность такого решения рассматривается на заседании</w:t>
      </w:r>
      <w:r w:rsidR="0039773E">
        <w:rPr>
          <w:rFonts w:ascii="Times New Roman" w:hAnsi="Times New Roman"/>
          <w:sz w:val="24"/>
          <w:szCs w:val="24"/>
        </w:rPr>
        <w:t xml:space="preserve"> к</w:t>
      </w:r>
      <w:r w:rsidR="00220323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912137">
        <w:rPr>
          <w:rFonts w:ascii="Times New Roman" w:hAnsi="Times New Roman"/>
          <w:sz w:val="24"/>
          <w:szCs w:val="24"/>
        </w:rPr>
        <w:t xml:space="preserve">по </w:t>
      </w:r>
      <w:r w:rsidR="00912137" w:rsidRPr="00541E01">
        <w:rPr>
          <w:rFonts w:ascii="Times New Roman" w:hAnsi="Times New Roman"/>
          <w:sz w:val="24"/>
          <w:szCs w:val="24"/>
        </w:rPr>
        <w:t xml:space="preserve">соблюдению требований к служебному поведению </w:t>
      </w:r>
      <w:r w:rsidR="00912137" w:rsidRPr="00541E01">
        <w:rPr>
          <w:rFonts w:ascii="Times New Roman" w:hAnsi="Times New Roman"/>
          <w:spacing w:val="-1"/>
          <w:sz w:val="24"/>
          <w:szCs w:val="24"/>
        </w:rPr>
        <w:t>муниципальн</w:t>
      </w:r>
      <w:r w:rsidR="00912137" w:rsidRPr="00541E01">
        <w:rPr>
          <w:rFonts w:ascii="Times New Roman" w:hAnsi="Times New Roman"/>
          <w:sz w:val="24"/>
          <w:szCs w:val="24"/>
        </w:rPr>
        <w:t>ых служащих</w:t>
      </w:r>
      <w:r w:rsidR="0039773E">
        <w:rPr>
          <w:rFonts w:ascii="Times New Roman" w:hAnsi="Times New Roman"/>
          <w:sz w:val="24"/>
          <w:szCs w:val="24"/>
        </w:rPr>
        <w:t xml:space="preserve"> Контрольно-счетной комиссии</w:t>
      </w:r>
      <w:r w:rsidR="00912137" w:rsidRPr="00541E01">
        <w:rPr>
          <w:rFonts w:ascii="Times New Roman" w:hAnsi="Times New Roman"/>
          <w:sz w:val="24"/>
          <w:szCs w:val="24"/>
        </w:rPr>
        <w:t xml:space="preserve"> и урегулированию конфликта интересов.</w:t>
      </w:r>
    </w:p>
    <w:p w:rsidR="00912137" w:rsidRPr="00541E01" w:rsidRDefault="00146F71" w:rsidP="0091213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39773E">
        <w:rPr>
          <w:rFonts w:ascii="Times New Roman" w:eastAsia="Calibri" w:hAnsi="Times New Roman"/>
          <w:sz w:val="24"/>
          <w:szCs w:val="24"/>
          <w:lang w:eastAsia="en-US"/>
        </w:rPr>
        <w:t>. Уведомление</w:t>
      </w:r>
      <w:r w:rsidR="00912137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в день поступления</w:t>
      </w:r>
      <w:r w:rsidR="0039773E">
        <w:rPr>
          <w:rFonts w:ascii="Times New Roman" w:eastAsia="Calibri" w:hAnsi="Times New Roman"/>
          <w:sz w:val="24"/>
          <w:szCs w:val="24"/>
          <w:lang w:eastAsia="en-US"/>
        </w:rPr>
        <w:t xml:space="preserve"> регистрируе</w:t>
      </w:r>
      <w:r w:rsidR="00912137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тся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 регистрации уведомлений), форма которого установлена в </w:t>
      </w:r>
      <w:r w:rsidR="00912137"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приложении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 w:rsidR="0039773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912137" w:rsidRPr="00541E01">
        <w:rPr>
          <w:rFonts w:ascii="Times New Roman" w:eastAsia="Calibri" w:hAnsi="Times New Roman"/>
          <w:sz w:val="24"/>
          <w:szCs w:val="24"/>
        </w:rPr>
        <w:t>к настоящему Порядку.</w:t>
      </w:r>
    </w:p>
    <w:p w:rsidR="00912137" w:rsidRPr="00541E01" w:rsidRDefault="00912137" w:rsidP="0091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Листы журнала регистрации уведомлений должны быть пронумерованы, </w:t>
      </w:r>
      <w:r w:rsidR="0039773E">
        <w:rPr>
          <w:rFonts w:ascii="Times New Roman" w:eastAsia="Calibri" w:hAnsi="Times New Roman"/>
          <w:sz w:val="24"/>
          <w:szCs w:val="24"/>
          <w:lang w:eastAsia="en-US"/>
        </w:rPr>
        <w:t>прошиты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и скреплены печатью </w:t>
      </w:r>
      <w:r w:rsidR="0039773E">
        <w:rPr>
          <w:rFonts w:ascii="Times New Roman" w:eastAsia="Calibri" w:hAnsi="Times New Roman"/>
          <w:sz w:val="24"/>
          <w:szCs w:val="24"/>
        </w:rPr>
        <w:t>Контрольно-счетной комиссии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46F71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9773E">
        <w:rPr>
          <w:rFonts w:ascii="Times New Roman" w:eastAsia="Calibri" w:hAnsi="Times New Roman"/>
          <w:sz w:val="24"/>
          <w:szCs w:val="24"/>
          <w:lang w:eastAsia="en-US"/>
        </w:rPr>
        <w:t xml:space="preserve"> П</w:t>
      </w:r>
      <w:r w:rsidR="0039773E" w:rsidRPr="00541E01">
        <w:rPr>
          <w:rFonts w:ascii="Times New Roman" w:eastAsia="Calibri" w:hAnsi="Times New Roman"/>
          <w:sz w:val="24"/>
          <w:szCs w:val="24"/>
          <w:lang w:eastAsia="en-US"/>
        </w:rPr>
        <w:t>редстав</w:t>
      </w:r>
      <w:r w:rsidR="0039773E">
        <w:rPr>
          <w:rFonts w:ascii="Times New Roman" w:eastAsia="Calibri" w:hAnsi="Times New Roman"/>
          <w:sz w:val="24"/>
          <w:szCs w:val="24"/>
          <w:lang w:eastAsia="en-US"/>
        </w:rPr>
        <w:t>итель</w:t>
      </w:r>
      <w:r w:rsidR="00CD251E">
        <w:rPr>
          <w:rFonts w:ascii="Times New Roman" w:eastAsia="Calibri" w:hAnsi="Times New Roman"/>
          <w:sz w:val="24"/>
          <w:szCs w:val="24"/>
          <w:lang w:eastAsia="en-US"/>
        </w:rPr>
        <w:t xml:space="preserve"> нанимателя (работодатель</w:t>
      </w:r>
      <w:r w:rsidR="0039773E" w:rsidRPr="00541E01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 xml:space="preserve"> помимо его регистрации в журнале </w:t>
      </w:r>
      <w:r w:rsidR="0039773E">
        <w:rPr>
          <w:rFonts w:ascii="Times New Roman" w:eastAsia="Calibri" w:hAnsi="Times New Roman"/>
          <w:sz w:val="24"/>
          <w:szCs w:val="24"/>
          <w:lang w:eastAsia="en-US"/>
        </w:rPr>
        <w:t>регистрации уведомлений, обязан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 xml:space="preserve"> выдать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муниципальному служащему, представившему уведомление, под </w:t>
      </w:r>
      <w:r w:rsidRPr="00541E01">
        <w:rPr>
          <w:rFonts w:ascii="Times New Roman" w:eastAsia="Calibri" w:hAnsi="Times New Roman"/>
          <w:sz w:val="24"/>
          <w:szCs w:val="24"/>
        </w:rPr>
        <w:t>роспись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талон-уведомление, составленный </w:t>
      </w:r>
      <w:r w:rsidR="00146F71">
        <w:rPr>
          <w:rFonts w:ascii="Times New Roman" w:eastAsia="Calibri" w:hAnsi="Times New Roman"/>
          <w:sz w:val="24"/>
          <w:szCs w:val="24"/>
        </w:rPr>
        <w:t>по форме согласно приложению 3</w:t>
      </w:r>
      <w:r w:rsidRPr="00541E01">
        <w:rPr>
          <w:rFonts w:ascii="Times New Roman" w:eastAsia="Calibri" w:hAnsi="Times New Roman"/>
          <w:sz w:val="24"/>
          <w:szCs w:val="24"/>
        </w:rPr>
        <w:t xml:space="preserve"> к настоящему Порядку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, с указанием данных о лице, принявшем уведомление, дате и времени его принятия.</w:t>
      </w:r>
    </w:p>
    <w:p w:rsidR="00912137" w:rsidRPr="00541E01" w:rsidRDefault="00146F71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="00912137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. После заполнения корешок талона-уведомления остается у </w:t>
      </w:r>
      <w:r w:rsidR="0039773E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39773E" w:rsidRPr="00541E01">
        <w:rPr>
          <w:rFonts w:ascii="Times New Roman" w:eastAsia="Calibri" w:hAnsi="Times New Roman"/>
          <w:sz w:val="24"/>
          <w:szCs w:val="24"/>
          <w:lang w:eastAsia="en-US"/>
        </w:rPr>
        <w:t>редстав</w:t>
      </w:r>
      <w:r w:rsidR="0039773E">
        <w:rPr>
          <w:rFonts w:ascii="Times New Roman" w:eastAsia="Calibri" w:hAnsi="Times New Roman"/>
          <w:sz w:val="24"/>
          <w:szCs w:val="24"/>
          <w:lang w:eastAsia="en-US"/>
        </w:rPr>
        <w:t>ителя</w:t>
      </w:r>
      <w:r w:rsidR="0039773E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нанимателя (работодателя)</w:t>
      </w:r>
      <w:r w:rsidR="00912137" w:rsidRPr="00541E01">
        <w:rPr>
          <w:rFonts w:ascii="Times New Roman" w:eastAsia="Calibri" w:hAnsi="Times New Roman"/>
          <w:sz w:val="24"/>
          <w:szCs w:val="24"/>
          <w:lang w:eastAsia="en-US"/>
        </w:rPr>
        <w:t>, а талон-уведомление вручается муниципальному служащему, представившему уведомление.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46F71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Отказ в регистрации уведомления, а также невыдача талона-уведомления не допускается.</w:t>
      </w:r>
    </w:p>
    <w:p w:rsidR="00912137" w:rsidRPr="00541E01" w:rsidRDefault="00146F71" w:rsidP="0039773E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pacing w:val="-20"/>
          <w:sz w:val="24"/>
          <w:szCs w:val="24"/>
          <w:lang w:eastAsia="en-US"/>
        </w:rPr>
        <w:t>13</w:t>
      </w:r>
      <w:r w:rsidR="00912137" w:rsidRPr="00541E01">
        <w:rPr>
          <w:rFonts w:ascii="Times New Roman" w:eastAsia="Calibri" w:hAnsi="Times New Roman"/>
          <w:spacing w:val="-20"/>
          <w:sz w:val="24"/>
          <w:szCs w:val="24"/>
          <w:lang w:eastAsia="en-US"/>
        </w:rPr>
        <w:t>.</w:t>
      </w:r>
      <w:r w:rsidR="00912137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Представитель нанимат</w:t>
      </w:r>
      <w:r w:rsidR="00CD251E">
        <w:rPr>
          <w:rFonts w:ascii="Times New Roman" w:eastAsia="Calibri" w:hAnsi="Times New Roman"/>
          <w:sz w:val="24"/>
          <w:szCs w:val="24"/>
          <w:lang w:eastAsia="en-US"/>
        </w:rPr>
        <w:t>еля (работодатель</w:t>
      </w:r>
      <w:r w:rsidR="00912137" w:rsidRPr="00541E01">
        <w:rPr>
          <w:rFonts w:ascii="Times New Roman" w:eastAsia="Calibri" w:hAnsi="Times New Roman"/>
          <w:sz w:val="24"/>
          <w:szCs w:val="24"/>
          <w:lang w:eastAsia="en-US"/>
        </w:rPr>
        <w:t>) в течение 3 рабочих дней со дня регистрации уведомления принимает решение о проведении проверки сведений, содержащихся в уведомлении.</w:t>
      </w:r>
    </w:p>
    <w:p w:rsidR="00912137" w:rsidRPr="00E25670" w:rsidRDefault="00912137" w:rsidP="00912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1E01">
        <w:rPr>
          <w:rFonts w:ascii="Times New Roman" w:hAnsi="Times New Roman"/>
          <w:bCs/>
          <w:sz w:val="24"/>
          <w:szCs w:val="24"/>
        </w:rPr>
        <w:t>Проверка осуществляется в срок, не превышающий 30 календарных дней со дня поступления соответствующего уведомления. В исключительных случаях при отсутствии достаточных оснований для окончания проверки, в том числе</w:t>
      </w:r>
      <w:r w:rsidR="004D4D1C">
        <w:rPr>
          <w:rFonts w:ascii="Times New Roman" w:hAnsi="Times New Roman"/>
          <w:bCs/>
          <w:sz w:val="24"/>
          <w:szCs w:val="24"/>
        </w:rPr>
        <w:t>,</w:t>
      </w:r>
      <w:r w:rsidRPr="00541E01">
        <w:rPr>
          <w:rFonts w:ascii="Times New Roman" w:hAnsi="Times New Roman"/>
          <w:bCs/>
          <w:sz w:val="24"/>
          <w:szCs w:val="24"/>
        </w:rPr>
        <w:t xml:space="preserve"> когда для проведения проверки необходимо истребовать дополнительные материалы, срок проверки может быть </w:t>
      </w:r>
      <w:r w:rsidRPr="00E25670">
        <w:rPr>
          <w:rFonts w:ascii="Times New Roman" w:hAnsi="Times New Roman"/>
          <w:bCs/>
          <w:sz w:val="24"/>
          <w:szCs w:val="24"/>
        </w:rPr>
        <w:t xml:space="preserve">продлен представителем нанимателя </w:t>
      </w:r>
      <w:r w:rsidRPr="00E25670">
        <w:rPr>
          <w:rFonts w:ascii="Times New Roman" w:hAnsi="Times New Roman"/>
          <w:sz w:val="24"/>
          <w:szCs w:val="24"/>
        </w:rPr>
        <w:t xml:space="preserve">(работодателем) </w:t>
      </w:r>
      <w:r w:rsidRPr="00E25670">
        <w:rPr>
          <w:rFonts w:ascii="Times New Roman" w:hAnsi="Times New Roman"/>
          <w:bCs/>
          <w:sz w:val="24"/>
          <w:szCs w:val="24"/>
        </w:rPr>
        <w:t>до 60 календарных дней.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z w:val="24"/>
          <w:szCs w:val="24"/>
          <w:lang w:eastAsia="en-US"/>
        </w:rPr>
        <w:t xml:space="preserve">Проверка осуществляется </w:t>
      </w:r>
      <w:r w:rsidR="004D4D1C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4D4D1C" w:rsidRPr="00541E01">
        <w:rPr>
          <w:rFonts w:ascii="Times New Roman" w:eastAsia="Calibri" w:hAnsi="Times New Roman"/>
          <w:sz w:val="24"/>
          <w:szCs w:val="24"/>
          <w:lang w:eastAsia="en-US"/>
        </w:rPr>
        <w:t>редстав</w:t>
      </w:r>
      <w:r w:rsidR="004D4D1C">
        <w:rPr>
          <w:rFonts w:ascii="Times New Roman" w:eastAsia="Calibri" w:hAnsi="Times New Roman"/>
          <w:sz w:val="24"/>
          <w:szCs w:val="24"/>
          <w:lang w:eastAsia="en-US"/>
        </w:rPr>
        <w:t>ителем</w:t>
      </w:r>
      <w:r w:rsidR="00CD251E">
        <w:rPr>
          <w:rFonts w:ascii="Times New Roman" w:eastAsia="Calibri" w:hAnsi="Times New Roman"/>
          <w:sz w:val="24"/>
          <w:szCs w:val="24"/>
          <w:lang w:eastAsia="en-US"/>
        </w:rPr>
        <w:t xml:space="preserve"> нанимателя (работодателем</w:t>
      </w:r>
      <w:r w:rsidR="004D4D1C" w:rsidRPr="00541E01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, путем направления уведомлений в Прокуратуру Республики Коми, МВД по Республике Коми, Управление ФСБ России по Республике Коми, проведения бе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912137" w:rsidRPr="00E25670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его от участия в проведении данной проверки.</w:t>
      </w:r>
    </w:p>
    <w:p w:rsidR="00912137" w:rsidRPr="00E25670" w:rsidRDefault="00912137" w:rsidP="00912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46F71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 xml:space="preserve">. Уведомление направляется </w:t>
      </w:r>
      <w:r w:rsidR="004D4D1C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4D4D1C" w:rsidRPr="00541E01">
        <w:rPr>
          <w:rFonts w:ascii="Times New Roman" w:eastAsia="Calibri" w:hAnsi="Times New Roman"/>
          <w:sz w:val="24"/>
          <w:szCs w:val="24"/>
          <w:lang w:eastAsia="en-US"/>
        </w:rPr>
        <w:t>редстав</w:t>
      </w:r>
      <w:r w:rsidR="004D4D1C">
        <w:rPr>
          <w:rFonts w:ascii="Times New Roman" w:eastAsia="Calibri" w:hAnsi="Times New Roman"/>
          <w:sz w:val="24"/>
          <w:szCs w:val="24"/>
          <w:lang w:eastAsia="en-US"/>
        </w:rPr>
        <w:t>ителем</w:t>
      </w:r>
      <w:r w:rsidR="00CD251E">
        <w:rPr>
          <w:rFonts w:ascii="Times New Roman" w:eastAsia="Calibri" w:hAnsi="Times New Roman"/>
          <w:sz w:val="24"/>
          <w:szCs w:val="24"/>
          <w:lang w:eastAsia="en-US"/>
        </w:rPr>
        <w:t xml:space="preserve"> нанимателя (работодателем</w:t>
      </w:r>
      <w:r w:rsidR="004D4D1C" w:rsidRPr="00541E01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4D4D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в Прокуратуру Республики Коми, МВД по Республике Коми, Управление ФСБ России по Республике Коми не позднее 10 дней с даты его регистрации в журнале регистрации уведомлений.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912137" w:rsidRPr="00E25670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z w:val="24"/>
          <w:szCs w:val="24"/>
          <w:lang w:eastAsia="en-US"/>
        </w:rPr>
        <w:t>В случае направления уведомления одновременно в несколько органов в сопроводительном письме перечисляются все адресаты.</w:t>
      </w:r>
    </w:p>
    <w:p w:rsidR="00912137" w:rsidRPr="00E25670" w:rsidRDefault="00912137" w:rsidP="00912137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0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z w:val="24"/>
          <w:szCs w:val="24"/>
          <w:lang w:eastAsia="en-US"/>
        </w:rPr>
        <w:lastRenderedPageBreak/>
        <w:t>1</w:t>
      </w:r>
      <w:r w:rsidR="00146F7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. В ходе проверки должны быть полностью, объективно и всесторонне установлены:</w:t>
      </w:r>
    </w:p>
    <w:p w:rsidR="00912137" w:rsidRPr="00E25670" w:rsidRDefault="00912137" w:rsidP="009121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pacing w:val="-11"/>
          <w:sz w:val="24"/>
          <w:szCs w:val="24"/>
          <w:lang w:eastAsia="en-US"/>
        </w:rPr>
        <w:t xml:space="preserve">а) 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912137" w:rsidRPr="00E25670" w:rsidRDefault="00912137" w:rsidP="009121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pacing w:val="-12"/>
          <w:sz w:val="24"/>
          <w:szCs w:val="24"/>
          <w:lang w:eastAsia="en-US"/>
        </w:rPr>
        <w:t xml:space="preserve">б) 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круг должностных обязанностей муниципального служащего, к незаконному исполнению которых его пытались склонить.</w:t>
      </w:r>
    </w:p>
    <w:p w:rsidR="00912137" w:rsidRPr="00541E01" w:rsidRDefault="00912137" w:rsidP="00912137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46F71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 xml:space="preserve">. По результатам проверки </w:t>
      </w:r>
      <w:r w:rsidR="004D4D1C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4D4D1C" w:rsidRPr="00541E01">
        <w:rPr>
          <w:rFonts w:ascii="Times New Roman" w:eastAsia="Calibri" w:hAnsi="Times New Roman"/>
          <w:sz w:val="24"/>
          <w:szCs w:val="24"/>
          <w:lang w:eastAsia="en-US"/>
        </w:rPr>
        <w:t>редстав</w:t>
      </w:r>
      <w:r w:rsidR="004D4D1C">
        <w:rPr>
          <w:rFonts w:ascii="Times New Roman" w:eastAsia="Calibri" w:hAnsi="Times New Roman"/>
          <w:sz w:val="24"/>
          <w:szCs w:val="24"/>
          <w:lang w:eastAsia="en-US"/>
        </w:rPr>
        <w:t>ителем нанимателя (работодателем</w:t>
      </w:r>
      <w:r w:rsidR="004D4D1C" w:rsidRPr="00541E01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4D4D1C">
        <w:rPr>
          <w:rFonts w:ascii="Times New Roman" w:eastAsia="Calibri" w:hAnsi="Times New Roman"/>
          <w:sz w:val="24"/>
          <w:szCs w:val="24"/>
          <w:lang w:eastAsia="en-US"/>
        </w:rPr>
        <w:t xml:space="preserve"> готовится 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письменное зак</w:t>
      </w:r>
      <w:r w:rsidR="004D4D1C">
        <w:rPr>
          <w:rFonts w:ascii="Times New Roman" w:eastAsia="Calibri" w:hAnsi="Times New Roman"/>
          <w:sz w:val="24"/>
          <w:szCs w:val="24"/>
          <w:lang w:eastAsia="en-US"/>
        </w:rPr>
        <w:t>лючение о результатах проверки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 xml:space="preserve"> в течение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5 рабочих дней после окончания проверки.</w:t>
      </w:r>
    </w:p>
    <w:p w:rsidR="00912137" w:rsidRPr="00541E01" w:rsidRDefault="00912137" w:rsidP="00912137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 заключении о результатах проверки:</w:t>
      </w:r>
    </w:p>
    <w:p w:rsidR="00912137" w:rsidRPr="00541E01" w:rsidRDefault="00912137" w:rsidP="00912137">
      <w:pPr>
        <w:shd w:val="clear" w:color="auto" w:fill="FFFFFF"/>
        <w:tabs>
          <w:tab w:val="left" w:pos="81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а)</w:t>
      </w:r>
      <w:r w:rsidR="004D4D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указываются результаты проверки представленных сведений;</w:t>
      </w:r>
    </w:p>
    <w:p w:rsidR="00912137" w:rsidRPr="00541E01" w:rsidRDefault="00912137" w:rsidP="009121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</w:t>
      </w:r>
      <w:r w:rsidR="004D4D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912137" w:rsidRPr="00541E01" w:rsidRDefault="00912137" w:rsidP="00912137">
      <w:pPr>
        <w:shd w:val="clear" w:color="auto" w:fill="FFFFFF"/>
        <w:tabs>
          <w:tab w:val="left" w:pos="1085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4"/>
          <w:sz w:val="24"/>
          <w:szCs w:val="24"/>
          <w:lang w:eastAsia="en-US"/>
        </w:rPr>
        <w:t>в)</w:t>
      </w:r>
      <w:r w:rsidR="004D4D1C">
        <w:rPr>
          <w:rFonts w:ascii="Times New Roman" w:eastAsia="Calibri" w:hAnsi="Times New Roman"/>
          <w:spacing w:val="-14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указываются конкретные мероприятия, проведение которых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необходимо для устранения выявления причин и условий, способствующих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обращению в целях склонения муниципального служащего к совершению коррупционных правонарушений.</w:t>
      </w:r>
    </w:p>
    <w:p w:rsidR="00912137" w:rsidRPr="00541E01" w:rsidRDefault="00912137" w:rsidP="0091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="002317E7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Заключение о результатах проверки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сведений, содержащихся в уведомлении муниципального служащего</w:t>
      </w:r>
      <w:r w:rsidR="002317E7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течение 3 рабочих дней направляется на рассмотрение в </w:t>
      </w:r>
      <w:r w:rsidR="00CD251E">
        <w:rPr>
          <w:rFonts w:ascii="Times New Roman" w:eastAsia="Calibri" w:hAnsi="Times New Roman"/>
          <w:bCs/>
          <w:sz w:val="24"/>
          <w:szCs w:val="24"/>
          <w:lang w:eastAsia="en-US"/>
        </w:rPr>
        <w:t>Комиссию</w:t>
      </w:r>
      <w:r w:rsidR="002317E7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по соблюдению требований к служебному поведению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ых служащих</w:t>
      </w:r>
      <w:r w:rsidR="00CD251E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Контрольно-счетной комиссии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и урегулированию конфликта интересов.</w:t>
      </w:r>
    </w:p>
    <w:p w:rsidR="00912137" w:rsidRPr="00541E01" w:rsidRDefault="002317E7" w:rsidP="0091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18</w:t>
      </w:r>
      <w:r w:rsidR="00912137" w:rsidRPr="00541E01">
        <w:rPr>
          <w:rFonts w:ascii="Times New Roman" w:eastAsia="Calibri" w:hAnsi="Times New Roman"/>
          <w:sz w:val="24"/>
          <w:szCs w:val="24"/>
          <w:lang w:eastAsia="en-US"/>
        </w:rPr>
        <w:t>. Невыполнение муниципальным служащим должностной (служебной) обязанности по уведомлению представителя нанимателя (работодателя)</w:t>
      </w:r>
      <w:r w:rsidR="00CD251E">
        <w:rPr>
          <w:rFonts w:ascii="Times New Roman" w:eastAsia="Calibri" w:hAnsi="Times New Roman"/>
          <w:sz w:val="24"/>
          <w:szCs w:val="24"/>
          <w:lang w:eastAsia="en-US"/>
        </w:rPr>
        <w:t xml:space="preserve"> о </w:t>
      </w:r>
      <w:r w:rsidR="00912137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ставших известными ему фактах коррупционных правонарушений или сокрытие таких фактов является правонарушением, влекущим его увольнение с муниципальной службы либо привлечение его к иным видам </w:t>
      </w:r>
      <w:r w:rsidR="00912137"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ответственности в соответствии с законодательством Российской Федерации.</w:t>
      </w:r>
    </w:p>
    <w:p w:rsidR="00912137" w:rsidRPr="00541E01" w:rsidRDefault="00912137" w:rsidP="0091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21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Лица, осуществившие регистрацию уведомления, проверку сведений, содержащихся в уведомлении, обеспечивают конфиденциальность и сохранность данных, полученных от муниципального служащего, и несут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912137" w:rsidRPr="00541E01" w:rsidRDefault="00912137" w:rsidP="00912137">
      <w:pPr>
        <w:shd w:val="clear" w:color="auto" w:fill="FFFFFF"/>
        <w:spacing w:before="9202"/>
        <w:ind w:left="8366"/>
        <w:rPr>
          <w:rFonts w:ascii="Times New Roman" w:eastAsia="Calibri" w:hAnsi="Times New Roman"/>
          <w:sz w:val="24"/>
          <w:szCs w:val="24"/>
          <w:lang w:eastAsia="en-US"/>
        </w:rPr>
        <w:sectPr w:rsidR="00912137" w:rsidRPr="00541E01" w:rsidSect="004445EA">
          <w:footerReference w:type="default" r:id="rId8"/>
          <w:type w:val="continuous"/>
          <w:pgSz w:w="11909" w:h="16834"/>
          <w:pgMar w:top="851" w:right="851" w:bottom="851" w:left="1701" w:header="720" w:footer="720" w:gutter="0"/>
          <w:cols w:space="60"/>
          <w:noEndnote/>
        </w:sectPr>
      </w:pPr>
    </w:p>
    <w:tbl>
      <w:tblPr>
        <w:tblW w:w="0" w:type="auto"/>
        <w:tblInd w:w="4361" w:type="dxa"/>
        <w:tblLook w:val="04A0"/>
      </w:tblPr>
      <w:tblGrid>
        <w:gridCol w:w="5209"/>
      </w:tblGrid>
      <w:tr w:rsidR="00912137" w:rsidRPr="007C735B" w:rsidTr="00912137">
        <w:tc>
          <w:tcPr>
            <w:tcW w:w="5209" w:type="dxa"/>
            <w:shd w:val="clear" w:color="auto" w:fill="auto"/>
          </w:tcPr>
          <w:p w:rsidR="00912137" w:rsidRPr="007C735B" w:rsidRDefault="00912137" w:rsidP="009121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 w:rsidR="00A87C43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1</w:t>
            </w:r>
          </w:p>
          <w:p w:rsidR="00912137" w:rsidRPr="007C735B" w:rsidRDefault="00912137" w:rsidP="009121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к Порядку</w:t>
            </w:r>
            <w:r w:rsidR="00CD251E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уведомления представителя нанимателя</w:t>
            </w:r>
            <w:r w:rsidR="00CD2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(работодателя) о фактах обращения в целях</w:t>
            </w:r>
            <w:r w:rsidR="00CD2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склонения муниципальных служащих </w:t>
            </w:r>
            <w:r w:rsidR="00CD251E">
              <w:rPr>
                <w:rFonts w:ascii="Times New Roman" w:hAnsi="Times New Roman"/>
                <w:sz w:val="24"/>
                <w:szCs w:val="24"/>
              </w:rPr>
              <w:t xml:space="preserve">Контрольно-счетной комиссии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совершению коррупционных правонарушений</w:t>
            </w:r>
          </w:p>
          <w:p w:rsidR="00912137" w:rsidRPr="007C735B" w:rsidRDefault="00912137" w:rsidP="00912137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>(форма)</w:t>
            </w:r>
          </w:p>
        </w:tc>
      </w:tr>
    </w:tbl>
    <w:p w:rsidR="00912137" w:rsidRPr="00541E01" w:rsidRDefault="00912137" w:rsidP="0091213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912137" w:rsidRPr="00541E01" w:rsidRDefault="00912137" w:rsidP="0091213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912137" w:rsidRPr="00541E01" w:rsidRDefault="00912137" w:rsidP="0091213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(должность и Ф.И.О. представителя</w:t>
      </w:r>
      <w:proofErr w:type="gramEnd"/>
    </w:p>
    <w:p w:rsidR="00912137" w:rsidRPr="00541E01" w:rsidRDefault="00912137" w:rsidP="0091213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нанимателя (работодателя))</w:t>
      </w:r>
    </w:p>
    <w:p w:rsidR="00912137" w:rsidRPr="00541E01" w:rsidRDefault="00912137" w:rsidP="0091213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от __________________________________</w:t>
      </w:r>
    </w:p>
    <w:p w:rsidR="00912137" w:rsidRPr="00541E01" w:rsidRDefault="00912137" w:rsidP="0091213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912137" w:rsidRPr="00541E01" w:rsidRDefault="00912137" w:rsidP="0091213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912137" w:rsidRPr="00541E01" w:rsidRDefault="00912137" w:rsidP="0091213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наименование замещаемой должности)</w:t>
      </w:r>
    </w:p>
    <w:p w:rsidR="00912137" w:rsidRPr="00541E01" w:rsidRDefault="00912137" w:rsidP="0091213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912137" w:rsidRPr="00541E01" w:rsidRDefault="00912137" w:rsidP="0091213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(адрес проживания (регистрации))</w:t>
      </w:r>
    </w:p>
    <w:p w:rsidR="00912137" w:rsidRPr="00541E01" w:rsidRDefault="00912137" w:rsidP="00912137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912137" w:rsidRPr="00541E01" w:rsidRDefault="00912137" w:rsidP="00912137">
      <w:pPr>
        <w:shd w:val="clear" w:color="auto" w:fill="FFFFFF"/>
        <w:tabs>
          <w:tab w:val="left" w:leader="underscore" w:pos="895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1. Уведомляю о факте обращения в целях склонения меня к коррупционному правонарушению со стороны ____________________________________________________</w:t>
      </w:r>
    </w:p>
    <w:p w:rsidR="00912137" w:rsidRPr="00541E01" w:rsidRDefault="00912137" w:rsidP="00912137">
      <w:pPr>
        <w:shd w:val="clear" w:color="auto" w:fill="FFFFFF"/>
        <w:tabs>
          <w:tab w:val="left" w:leader="underscore" w:pos="8952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_____________________________________________________________________________.</w:t>
      </w:r>
    </w:p>
    <w:p w:rsidR="00912137" w:rsidRPr="00541E01" w:rsidRDefault="00912137" w:rsidP="00912137">
      <w:pPr>
        <w:shd w:val="clear" w:color="auto" w:fill="FFFFFF"/>
        <w:tabs>
          <w:tab w:val="left" w:leader="underscore" w:pos="8952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912137" w:rsidRPr="00541E01" w:rsidRDefault="00912137" w:rsidP="0091213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2. Склонение к правонарушению производилось в целях осуществления мною </w:t>
      </w:r>
    </w:p>
    <w:p w:rsidR="00912137" w:rsidRPr="00541E01" w:rsidRDefault="00912137" w:rsidP="0091213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_____________________________________________________________________________.</w:t>
      </w:r>
    </w:p>
    <w:p w:rsidR="00912137" w:rsidRPr="00541E01" w:rsidRDefault="00912137" w:rsidP="009121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pacing w:val="-1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vertAlign w:val="superscript"/>
          <w:lang w:eastAsia="en-US"/>
        </w:rPr>
        <w:t>(указывается сущность предполагаемого правонарушения)</w:t>
      </w:r>
    </w:p>
    <w:p w:rsidR="00912137" w:rsidRPr="00541E01" w:rsidRDefault="00912137" w:rsidP="0091213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/>
          <w:spacing w:val="-1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3. Склонение к правонарушению осуществлялось посредством __________________</w:t>
      </w:r>
    </w:p>
    <w:p w:rsidR="00912137" w:rsidRPr="00541E01" w:rsidRDefault="00912137" w:rsidP="00912137">
      <w:pPr>
        <w:shd w:val="clear" w:color="auto" w:fill="FFFFFF"/>
        <w:spacing w:after="0" w:line="240" w:lineRule="auto"/>
        <w:rPr>
          <w:rFonts w:ascii="Times New Roman" w:eastAsia="Calibri" w:hAnsi="Times New Roman"/>
          <w:spacing w:val="-1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______________________________________________________________________________</w:t>
      </w:r>
    </w:p>
    <w:p w:rsidR="00912137" w:rsidRPr="00541E01" w:rsidRDefault="00912137" w:rsidP="0091213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pacing w:val="-1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______________________________________________________________________________.</w:t>
      </w:r>
    </w:p>
    <w:p w:rsidR="00912137" w:rsidRPr="00541E01" w:rsidRDefault="00912137" w:rsidP="009121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pacing w:val="-1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vertAlign w:val="superscript"/>
          <w:lang w:eastAsia="en-US"/>
        </w:rPr>
        <w:t>(</w:t>
      </w: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способ склонения: подкуп, угроза, обман и т.д.)</w:t>
      </w:r>
    </w:p>
    <w:p w:rsidR="00912137" w:rsidRPr="00541E01" w:rsidRDefault="00912137" w:rsidP="00912137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4. Склонение к правонарушению произошло в ______ </w:t>
      </w:r>
      <w:r w:rsidRPr="00541E01">
        <w:rPr>
          <w:rFonts w:ascii="Times New Roman" w:eastAsia="Calibri" w:hAnsi="Times New Roman"/>
          <w:spacing w:val="-11"/>
          <w:sz w:val="24"/>
          <w:szCs w:val="24"/>
          <w:lang w:eastAsia="en-US"/>
        </w:rPr>
        <w:t xml:space="preserve">ч. ______ </w:t>
      </w:r>
      <w:r w:rsidRPr="00541E01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м.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20_______ г.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_____________________________________________________________________________.</w:t>
      </w:r>
    </w:p>
    <w:p w:rsidR="00912137" w:rsidRPr="00541E01" w:rsidRDefault="00912137" w:rsidP="00912137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(город, адрес)</w:t>
      </w:r>
    </w:p>
    <w:p w:rsidR="00912137" w:rsidRPr="00541E01" w:rsidRDefault="00912137" w:rsidP="00912137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2"/>
          <w:sz w:val="24"/>
          <w:szCs w:val="24"/>
          <w:lang w:eastAsia="en-US"/>
        </w:rPr>
        <w:t>5. Склонение к правонарушению производилось _______________________________</w:t>
      </w:r>
    </w:p>
    <w:p w:rsidR="00912137" w:rsidRPr="00541E01" w:rsidRDefault="00912137" w:rsidP="00912137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2"/>
          <w:sz w:val="24"/>
          <w:szCs w:val="24"/>
          <w:lang w:eastAsia="en-US"/>
        </w:rPr>
        <w:t>______________________________________________________________________________.</w:t>
      </w:r>
    </w:p>
    <w:p w:rsidR="00912137" w:rsidRPr="00541E01" w:rsidRDefault="00912137" w:rsidP="00912137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center"/>
        <w:rPr>
          <w:rFonts w:ascii="Times New Roman" w:eastAsia="Calibri" w:hAnsi="Times New Roman"/>
          <w:spacing w:val="-2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pacing w:val="-2"/>
          <w:sz w:val="24"/>
          <w:szCs w:val="24"/>
          <w:vertAlign w:val="superscript"/>
          <w:lang w:eastAsia="en-US"/>
        </w:rPr>
        <w:t>(обстоятельства склонения: телефонный разговор, личная встреча, почта и др.)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Намереваюсь (не намереваюсь) лично присутствовать на заседании комиссии</w:t>
      </w:r>
      <w:r w:rsidR="00CD251E">
        <w:rPr>
          <w:rFonts w:ascii="Times New Roman" w:eastAsia="Calibri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по соблюдению требований к служебному поведению муниципальных служащих</w:t>
      </w:r>
      <w:r w:rsidR="00CD251E">
        <w:rPr>
          <w:rFonts w:ascii="Times New Roman" w:eastAsia="Calibri" w:hAnsi="Times New Roman"/>
          <w:sz w:val="24"/>
          <w:szCs w:val="24"/>
        </w:rPr>
        <w:t xml:space="preserve"> Контрольно-счетной комиссии</w:t>
      </w:r>
      <w:r w:rsidRPr="00541E01">
        <w:rPr>
          <w:rFonts w:ascii="Times New Roman" w:eastAsia="Calibri" w:hAnsi="Times New Roman"/>
          <w:sz w:val="24"/>
          <w:szCs w:val="24"/>
        </w:rPr>
        <w:t xml:space="preserve"> и урегулированию конфликта интересов.</w:t>
      </w:r>
    </w:p>
    <w:p w:rsidR="00912137" w:rsidRPr="00541E01" w:rsidRDefault="00912137" w:rsidP="0091213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912137" w:rsidRPr="00541E01" w:rsidRDefault="00912137" w:rsidP="0091213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912137" w:rsidRPr="00541E01" w:rsidRDefault="00912137" w:rsidP="0091213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  (расшифровка подписи)</w:t>
      </w:r>
    </w:p>
    <w:p w:rsidR="00912137" w:rsidRDefault="00912137" w:rsidP="0091213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pacing w:val="-3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3"/>
          <w:sz w:val="24"/>
          <w:szCs w:val="24"/>
          <w:lang w:eastAsia="en-US"/>
        </w:rPr>
        <w:br w:type="page"/>
      </w:r>
    </w:p>
    <w:tbl>
      <w:tblPr>
        <w:tblW w:w="0" w:type="auto"/>
        <w:tblInd w:w="5353" w:type="dxa"/>
        <w:tblLook w:val="04A0"/>
      </w:tblPr>
      <w:tblGrid>
        <w:gridCol w:w="4217"/>
      </w:tblGrid>
      <w:tr w:rsidR="00912137" w:rsidRPr="007C735B" w:rsidTr="00912137">
        <w:tc>
          <w:tcPr>
            <w:tcW w:w="4217" w:type="dxa"/>
            <w:shd w:val="clear" w:color="auto" w:fill="auto"/>
          </w:tcPr>
          <w:p w:rsidR="00912137" w:rsidRPr="007C735B" w:rsidRDefault="00912137" w:rsidP="009121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 w:rsidR="00A87C43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</w:t>
            </w:r>
          </w:p>
          <w:p w:rsidR="00CD251E" w:rsidRPr="007C735B" w:rsidRDefault="00CD251E" w:rsidP="00CD25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к Порядку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уведомления представителя нанимателя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(работодателя) о фактах обращения в целях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склонения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Контрольно-счетной комиссии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совершению коррупционных правонарушений</w:t>
            </w:r>
          </w:p>
          <w:p w:rsidR="00912137" w:rsidRPr="007C735B" w:rsidRDefault="00CD251E" w:rsidP="00CD25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="00912137" w:rsidRPr="007C735B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>(форма)</w:t>
            </w:r>
          </w:p>
          <w:p w:rsidR="00912137" w:rsidRPr="007C735B" w:rsidRDefault="00912137" w:rsidP="0091213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12137" w:rsidRDefault="00912137" w:rsidP="0091213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12137" w:rsidRPr="00541E01" w:rsidRDefault="00912137" w:rsidP="0091213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ЖУРНАЛ</w:t>
      </w:r>
    </w:p>
    <w:p w:rsidR="00912137" w:rsidRDefault="00912137" w:rsidP="0091213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регистрации уведомлений о фактах обращения в целях склонения муниципальных служащих </w:t>
      </w:r>
      <w:r w:rsidR="00A87C43">
        <w:rPr>
          <w:rFonts w:ascii="Times New Roman" w:hAnsi="Times New Roman"/>
          <w:sz w:val="24"/>
          <w:szCs w:val="24"/>
        </w:rPr>
        <w:t xml:space="preserve">Контрольно-счетной </w:t>
      </w:r>
      <w:r w:rsidR="00CD251E">
        <w:rPr>
          <w:rFonts w:ascii="Times New Roman" w:hAnsi="Times New Roman"/>
          <w:sz w:val="24"/>
          <w:szCs w:val="24"/>
        </w:rPr>
        <w:t>комиссии</w:t>
      </w:r>
      <w:r w:rsidR="008B1605">
        <w:rPr>
          <w:rFonts w:ascii="Times New Roman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 совершению коррупционных правонарушений</w:t>
      </w:r>
    </w:p>
    <w:p w:rsidR="00912137" w:rsidRPr="00541E01" w:rsidRDefault="00912137" w:rsidP="0091213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54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560"/>
        <w:gridCol w:w="1559"/>
        <w:gridCol w:w="1701"/>
        <w:gridCol w:w="1559"/>
        <w:gridCol w:w="1418"/>
        <w:gridCol w:w="1417"/>
      </w:tblGrid>
      <w:tr w:rsidR="00912137" w:rsidRPr="00541E01" w:rsidTr="0091213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41E01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 xml:space="preserve">Ф.И.О., замещаемая должность </w:t>
            </w:r>
            <w:proofErr w:type="gramStart"/>
            <w:r w:rsidRPr="00541E01">
              <w:rPr>
                <w:rFonts w:ascii="Times New Roman" w:hAnsi="Times New Roman"/>
                <w:sz w:val="24"/>
                <w:szCs w:val="24"/>
              </w:rPr>
              <w:t>подавшего</w:t>
            </w:r>
            <w:proofErr w:type="gramEnd"/>
            <w:r w:rsidRPr="00541E01">
              <w:rPr>
                <w:rFonts w:ascii="Times New Roman" w:hAnsi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Ф.И.О. должностного лица, принявшего уведомление, подпись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Сведения о результатах проверки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Сведения о принятом решении</w:t>
            </w:r>
          </w:p>
        </w:tc>
      </w:tr>
      <w:tr w:rsidR="00912137" w:rsidRPr="00541E01" w:rsidTr="00912137">
        <w:trPr>
          <w:cantSplit/>
          <w:trHeight w:val="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2137" w:rsidRPr="00541E01" w:rsidTr="009121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137" w:rsidRPr="00541E01" w:rsidTr="009121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137" w:rsidRPr="00541E01" w:rsidRDefault="00912137" w:rsidP="00912137">
      <w:pPr>
        <w:framePr w:w="4097" w:h="869" w:hSpace="141" w:wrap="auto" w:vAnchor="text" w:hAnchor="page" w:x="6521" w:y="11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12137" w:rsidRPr="00541E01" w:rsidSect="00912137">
          <w:pgSz w:w="11906" w:h="16838" w:code="9"/>
          <w:pgMar w:top="1134" w:right="851" w:bottom="1134" w:left="1701" w:header="0" w:footer="284" w:gutter="0"/>
          <w:pgNumType w:start="0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/>
      </w:tblPr>
      <w:tblGrid>
        <w:gridCol w:w="4501"/>
      </w:tblGrid>
      <w:tr w:rsidR="00912137" w:rsidRPr="007C735B" w:rsidTr="00912137">
        <w:tc>
          <w:tcPr>
            <w:tcW w:w="4501" w:type="dxa"/>
            <w:shd w:val="clear" w:color="auto" w:fill="auto"/>
          </w:tcPr>
          <w:p w:rsidR="00912137" w:rsidRPr="007C735B" w:rsidRDefault="00912137" w:rsidP="009121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 w:rsidR="007F3521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3</w:t>
            </w:r>
            <w:bookmarkStart w:id="0" w:name="_GoBack"/>
            <w:bookmarkEnd w:id="0"/>
          </w:p>
          <w:p w:rsidR="00CD251E" w:rsidRPr="007C735B" w:rsidRDefault="00CD251E" w:rsidP="00CD25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к Порядку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уведомления представителя нанимателя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(работодателя) о фактах обращения в целях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склонения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Контрольно-счетной комиссии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совершению коррупционных правонарушений</w:t>
            </w:r>
          </w:p>
          <w:p w:rsidR="00912137" w:rsidRPr="007C735B" w:rsidRDefault="00CD251E" w:rsidP="00CD25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="00912137" w:rsidRPr="007C735B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>(форма)</w:t>
            </w:r>
          </w:p>
          <w:p w:rsidR="00912137" w:rsidRPr="007C735B" w:rsidRDefault="00912137" w:rsidP="00912137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912137" w:rsidRPr="00541E01" w:rsidRDefault="00912137" w:rsidP="0091213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pacing w:val="-1"/>
          <w:sz w:val="24"/>
          <w:szCs w:val="24"/>
          <w:lang w:eastAsia="en-U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4678"/>
      </w:tblGrid>
      <w:tr w:rsidR="00912137" w:rsidRPr="00541E01" w:rsidTr="00912137">
        <w:tc>
          <w:tcPr>
            <w:tcW w:w="4678" w:type="dxa"/>
            <w:shd w:val="clear" w:color="auto" w:fill="auto"/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ТАЛОН-КОРЕШОК</w:t>
            </w:r>
          </w:p>
          <w:p w:rsidR="00912137" w:rsidRPr="00541E01" w:rsidRDefault="00912137" w:rsidP="00912137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№ _________</w:t>
            </w:r>
          </w:p>
          <w:p w:rsidR="00912137" w:rsidRPr="00541E01" w:rsidRDefault="00912137" w:rsidP="00912137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Уведомление принято </w:t>
            </w:r>
            <w:proofErr w:type="gramStart"/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 xml:space="preserve"> (Ф.И.О. и должность муниципального служащего)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Краткое содержание уведомления 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(подпись и должность лица, принявшего уведомление)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 _______________ 20 __ г.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(подпись лица, получившего талон-уведомление)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 _______________ 20 __ г.</w:t>
            </w:r>
          </w:p>
          <w:p w:rsidR="00912137" w:rsidRPr="00541E01" w:rsidRDefault="00912137" w:rsidP="00912137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ТАЛОН-УВЕДОМЛЕНИЕ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№ _________</w:t>
            </w:r>
          </w:p>
          <w:p w:rsidR="00912137" w:rsidRPr="00541E01" w:rsidRDefault="00912137" w:rsidP="00912137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Уведомление принято </w:t>
            </w:r>
            <w:proofErr w:type="gramStart"/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(Ф.И.О. и должность муниципального служащего)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Краткое содержание уведомления 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Уведомление принято: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(Ф.И.О. и должность лица, принявшего уведомление)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(номер по журналу регистрации уведомлений)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 _______________ 20 __ г.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912137" w:rsidRPr="00541E01" w:rsidRDefault="00912137" w:rsidP="0091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(подпись и должность муниципального служащего, принявшего уведомление)</w:t>
            </w:r>
          </w:p>
        </w:tc>
      </w:tr>
    </w:tbl>
    <w:p w:rsidR="00912137" w:rsidRDefault="00912137" w:rsidP="00472D16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9C" w:rsidRDefault="00C01A9C" w:rsidP="002455C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C01A9C" w:rsidRDefault="00C01A9C" w:rsidP="002455C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C01A9C" w:rsidRDefault="00C01A9C" w:rsidP="002455C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sectPr w:rsidR="00C01A9C" w:rsidSect="005852A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5BC" w:rsidRDefault="005A15BC" w:rsidP="008831A1">
      <w:pPr>
        <w:spacing w:after="0" w:line="240" w:lineRule="auto"/>
      </w:pPr>
      <w:r>
        <w:separator/>
      </w:r>
    </w:p>
  </w:endnote>
  <w:endnote w:type="continuationSeparator" w:id="0">
    <w:p w:rsidR="005A15BC" w:rsidRDefault="005A15BC" w:rsidP="0088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D1C" w:rsidRDefault="004D4D1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0090282"/>
      <w:docPartObj>
        <w:docPartGallery w:val="Page Numbers (Bottom of Page)"/>
        <w:docPartUnique/>
      </w:docPartObj>
    </w:sdtPr>
    <w:sdtContent>
      <w:p w:rsidR="004D4D1C" w:rsidRDefault="00372074">
        <w:pPr>
          <w:pStyle w:val="a8"/>
          <w:jc w:val="right"/>
        </w:pPr>
        <w:fldSimple w:instr="PAGE   \* MERGEFORMAT">
          <w:r w:rsidR="004D4D1C">
            <w:rPr>
              <w:noProof/>
            </w:rPr>
            <w:t>6</w:t>
          </w:r>
        </w:fldSimple>
      </w:p>
    </w:sdtContent>
  </w:sdt>
  <w:p w:rsidR="004D4D1C" w:rsidRDefault="004D4D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5BC" w:rsidRDefault="005A15BC" w:rsidP="008831A1">
      <w:pPr>
        <w:spacing w:after="0" w:line="240" w:lineRule="auto"/>
      </w:pPr>
      <w:r>
        <w:separator/>
      </w:r>
    </w:p>
  </w:footnote>
  <w:footnote w:type="continuationSeparator" w:id="0">
    <w:p w:rsidR="005A15BC" w:rsidRDefault="005A15BC" w:rsidP="0088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D1C" w:rsidRDefault="004D4D1C">
    <w:pPr>
      <w:pStyle w:val="a6"/>
      <w:jc w:val="right"/>
    </w:pPr>
  </w:p>
  <w:p w:rsidR="004D4D1C" w:rsidRDefault="004D4D1C" w:rsidP="005852AB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6BE2"/>
    <w:multiLevelType w:val="hybridMultilevel"/>
    <w:tmpl w:val="DA84BA8C"/>
    <w:lvl w:ilvl="0" w:tplc="9582023A">
      <w:start w:val="1"/>
      <w:numFmt w:val="upperRoman"/>
      <w:lvlText w:val="%1."/>
      <w:lvlJc w:val="left"/>
      <w:pPr>
        <w:ind w:left="4123" w:hanging="720"/>
      </w:pPr>
      <w:rPr>
        <w:rFonts w:eastAsiaTheme="minorEastAsia" w:hint="default"/>
      </w:rPr>
    </w:lvl>
    <w:lvl w:ilvl="1" w:tplc="26B41382">
      <w:start w:val="1"/>
      <w:numFmt w:val="decimal"/>
      <w:pStyle w:val="a"/>
      <w:lvlText w:val="%2)"/>
      <w:lvlJc w:val="left"/>
      <w:pPr>
        <w:ind w:left="114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>
    <w:nsid w:val="12904CCD"/>
    <w:multiLevelType w:val="hybridMultilevel"/>
    <w:tmpl w:val="52CCD2B0"/>
    <w:lvl w:ilvl="0" w:tplc="D840CAD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61F300E"/>
    <w:multiLevelType w:val="hybridMultilevel"/>
    <w:tmpl w:val="F32EF6FE"/>
    <w:lvl w:ilvl="0" w:tplc="667ADD6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AB4A2D"/>
    <w:multiLevelType w:val="hybridMultilevel"/>
    <w:tmpl w:val="9FF4D234"/>
    <w:lvl w:ilvl="0" w:tplc="0419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965" w:hanging="360"/>
      </w:pPr>
      <w:rPr>
        <w:rFonts w:hint="default"/>
      </w:rPr>
    </w:lvl>
    <w:lvl w:ilvl="2" w:tplc="C3F2B39E">
      <w:start w:val="8"/>
      <w:numFmt w:val="decimal"/>
      <w:lvlText w:val="%3)"/>
      <w:lvlJc w:val="left"/>
      <w:pPr>
        <w:ind w:left="286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6ED12567"/>
    <w:multiLevelType w:val="hybridMultilevel"/>
    <w:tmpl w:val="4A9C9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513F"/>
    <w:rsid w:val="000032F1"/>
    <w:rsid w:val="00020370"/>
    <w:rsid w:val="00022AC3"/>
    <w:rsid w:val="000334D4"/>
    <w:rsid w:val="00036BDB"/>
    <w:rsid w:val="00040574"/>
    <w:rsid w:val="0004065A"/>
    <w:rsid w:val="0004164F"/>
    <w:rsid w:val="00044DFE"/>
    <w:rsid w:val="00047EE9"/>
    <w:rsid w:val="00056D84"/>
    <w:rsid w:val="000577D9"/>
    <w:rsid w:val="0007163A"/>
    <w:rsid w:val="00073DE7"/>
    <w:rsid w:val="0008316D"/>
    <w:rsid w:val="0008579A"/>
    <w:rsid w:val="00087969"/>
    <w:rsid w:val="00096D34"/>
    <w:rsid w:val="000A0867"/>
    <w:rsid w:val="000A7C42"/>
    <w:rsid w:val="000B5E0F"/>
    <w:rsid w:val="000C513F"/>
    <w:rsid w:val="000E1168"/>
    <w:rsid w:val="000E211B"/>
    <w:rsid w:val="000E3B95"/>
    <w:rsid w:val="000E5EC9"/>
    <w:rsid w:val="000E73B7"/>
    <w:rsid w:val="000F0841"/>
    <w:rsid w:val="000F15AD"/>
    <w:rsid w:val="000F2384"/>
    <w:rsid w:val="000F4085"/>
    <w:rsid w:val="000F79F2"/>
    <w:rsid w:val="0010522F"/>
    <w:rsid w:val="00107EBB"/>
    <w:rsid w:val="00117E86"/>
    <w:rsid w:val="00125A50"/>
    <w:rsid w:val="00125E06"/>
    <w:rsid w:val="001277DF"/>
    <w:rsid w:val="0013553B"/>
    <w:rsid w:val="0014226F"/>
    <w:rsid w:val="00142A1D"/>
    <w:rsid w:val="00146F71"/>
    <w:rsid w:val="001552F2"/>
    <w:rsid w:val="0015757C"/>
    <w:rsid w:val="00164940"/>
    <w:rsid w:val="001721B6"/>
    <w:rsid w:val="00175016"/>
    <w:rsid w:val="001778F1"/>
    <w:rsid w:val="00181E89"/>
    <w:rsid w:val="001825A5"/>
    <w:rsid w:val="00186D2C"/>
    <w:rsid w:val="001936DC"/>
    <w:rsid w:val="001939EB"/>
    <w:rsid w:val="001A05FA"/>
    <w:rsid w:val="001A1E09"/>
    <w:rsid w:val="001A309E"/>
    <w:rsid w:val="001A6940"/>
    <w:rsid w:val="001B3231"/>
    <w:rsid w:val="001B761B"/>
    <w:rsid w:val="001C213B"/>
    <w:rsid w:val="001C45E3"/>
    <w:rsid w:val="001D65F6"/>
    <w:rsid w:val="001E3CE9"/>
    <w:rsid w:val="001E7F6F"/>
    <w:rsid w:val="001F1441"/>
    <w:rsid w:val="00211BAE"/>
    <w:rsid w:val="002130B3"/>
    <w:rsid w:val="002166AC"/>
    <w:rsid w:val="0021675F"/>
    <w:rsid w:val="00220323"/>
    <w:rsid w:val="002248BF"/>
    <w:rsid w:val="0022529F"/>
    <w:rsid w:val="002317E7"/>
    <w:rsid w:val="00235BFE"/>
    <w:rsid w:val="00236F18"/>
    <w:rsid w:val="00237D4B"/>
    <w:rsid w:val="00240B92"/>
    <w:rsid w:val="00242297"/>
    <w:rsid w:val="002455CF"/>
    <w:rsid w:val="00245BF4"/>
    <w:rsid w:val="00250370"/>
    <w:rsid w:val="00251144"/>
    <w:rsid w:val="00262658"/>
    <w:rsid w:val="00271A11"/>
    <w:rsid w:val="00277545"/>
    <w:rsid w:val="00282441"/>
    <w:rsid w:val="002862C9"/>
    <w:rsid w:val="00286CC8"/>
    <w:rsid w:val="00290117"/>
    <w:rsid w:val="00290429"/>
    <w:rsid w:val="002905B8"/>
    <w:rsid w:val="00292440"/>
    <w:rsid w:val="002935EE"/>
    <w:rsid w:val="002A1993"/>
    <w:rsid w:val="002A3985"/>
    <w:rsid w:val="002A5464"/>
    <w:rsid w:val="002A76C8"/>
    <w:rsid w:val="002B0C85"/>
    <w:rsid w:val="002B6A6B"/>
    <w:rsid w:val="002C017E"/>
    <w:rsid w:val="002C3945"/>
    <w:rsid w:val="002D6F4F"/>
    <w:rsid w:val="002E11C4"/>
    <w:rsid w:val="002E2624"/>
    <w:rsid w:val="002E4E70"/>
    <w:rsid w:val="002F1770"/>
    <w:rsid w:val="002F745B"/>
    <w:rsid w:val="003013C3"/>
    <w:rsid w:val="00315F32"/>
    <w:rsid w:val="003172D1"/>
    <w:rsid w:val="003212E6"/>
    <w:rsid w:val="00321599"/>
    <w:rsid w:val="00321D65"/>
    <w:rsid w:val="00322BB0"/>
    <w:rsid w:val="00342EB2"/>
    <w:rsid w:val="003640C3"/>
    <w:rsid w:val="00364129"/>
    <w:rsid w:val="00367ADF"/>
    <w:rsid w:val="003718C3"/>
    <w:rsid w:val="00372074"/>
    <w:rsid w:val="00374624"/>
    <w:rsid w:val="00377CE0"/>
    <w:rsid w:val="00380374"/>
    <w:rsid w:val="0038276A"/>
    <w:rsid w:val="00384159"/>
    <w:rsid w:val="00384464"/>
    <w:rsid w:val="00384D48"/>
    <w:rsid w:val="003870FA"/>
    <w:rsid w:val="003906EF"/>
    <w:rsid w:val="0039773E"/>
    <w:rsid w:val="003A03D1"/>
    <w:rsid w:val="003A4699"/>
    <w:rsid w:val="003A58CE"/>
    <w:rsid w:val="003B4E1D"/>
    <w:rsid w:val="003C5806"/>
    <w:rsid w:val="003D2DC5"/>
    <w:rsid w:val="003D3B85"/>
    <w:rsid w:val="003D5134"/>
    <w:rsid w:val="003D62E2"/>
    <w:rsid w:val="003E24A1"/>
    <w:rsid w:val="003E3978"/>
    <w:rsid w:val="003E3FA2"/>
    <w:rsid w:val="003E7438"/>
    <w:rsid w:val="003E75F2"/>
    <w:rsid w:val="003F01DE"/>
    <w:rsid w:val="003F0AFE"/>
    <w:rsid w:val="003F5D1C"/>
    <w:rsid w:val="0040166A"/>
    <w:rsid w:val="0040273D"/>
    <w:rsid w:val="00415A7F"/>
    <w:rsid w:val="004172A4"/>
    <w:rsid w:val="00432208"/>
    <w:rsid w:val="00437165"/>
    <w:rsid w:val="0044026E"/>
    <w:rsid w:val="00440780"/>
    <w:rsid w:val="004445EA"/>
    <w:rsid w:val="0045471D"/>
    <w:rsid w:val="004716B8"/>
    <w:rsid w:val="004723DC"/>
    <w:rsid w:val="00472D16"/>
    <w:rsid w:val="00473946"/>
    <w:rsid w:val="00476900"/>
    <w:rsid w:val="0049063A"/>
    <w:rsid w:val="004909DA"/>
    <w:rsid w:val="00497918"/>
    <w:rsid w:val="004C078B"/>
    <w:rsid w:val="004C724B"/>
    <w:rsid w:val="004D4D1C"/>
    <w:rsid w:val="004F5980"/>
    <w:rsid w:val="004F65B4"/>
    <w:rsid w:val="00503E3A"/>
    <w:rsid w:val="00506F26"/>
    <w:rsid w:val="00511818"/>
    <w:rsid w:val="005133D1"/>
    <w:rsid w:val="00517F91"/>
    <w:rsid w:val="0053078A"/>
    <w:rsid w:val="00533B5C"/>
    <w:rsid w:val="00540290"/>
    <w:rsid w:val="00542F63"/>
    <w:rsid w:val="0054362C"/>
    <w:rsid w:val="0054579D"/>
    <w:rsid w:val="00546C7F"/>
    <w:rsid w:val="00552B5E"/>
    <w:rsid w:val="00563B38"/>
    <w:rsid w:val="0057178C"/>
    <w:rsid w:val="005717D9"/>
    <w:rsid w:val="00572362"/>
    <w:rsid w:val="00581788"/>
    <w:rsid w:val="005830F3"/>
    <w:rsid w:val="0058405D"/>
    <w:rsid w:val="005841E7"/>
    <w:rsid w:val="005852AB"/>
    <w:rsid w:val="005A15BC"/>
    <w:rsid w:val="005C0D17"/>
    <w:rsid w:val="005C3594"/>
    <w:rsid w:val="005C4971"/>
    <w:rsid w:val="005C4ED7"/>
    <w:rsid w:val="005E3568"/>
    <w:rsid w:val="005E628B"/>
    <w:rsid w:val="005E6295"/>
    <w:rsid w:val="005F1652"/>
    <w:rsid w:val="005F4005"/>
    <w:rsid w:val="005F4A86"/>
    <w:rsid w:val="005F7EEF"/>
    <w:rsid w:val="006014F3"/>
    <w:rsid w:val="00612BC3"/>
    <w:rsid w:val="006274C4"/>
    <w:rsid w:val="006357C4"/>
    <w:rsid w:val="00644804"/>
    <w:rsid w:val="00645581"/>
    <w:rsid w:val="00657EE3"/>
    <w:rsid w:val="00660843"/>
    <w:rsid w:val="00665371"/>
    <w:rsid w:val="006802A9"/>
    <w:rsid w:val="00681B26"/>
    <w:rsid w:val="006942AF"/>
    <w:rsid w:val="0069445D"/>
    <w:rsid w:val="00694C40"/>
    <w:rsid w:val="00697377"/>
    <w:rsid w:val="006A26BB"/>
    <w:rsid w:val="006A2D1B"/>
    <w:rsid w:val="006A6C21"/>
    <w:rsid w:val="006A7FA9"/>
    <w:rsid w:val="006B415B"/>
    <w:rsid w:val="006B44BC"/>
    <w:rsid w:val="006C66F0"/>
    <w:rsid w:val="006D0FA0"/>
    <w:rsid w:val="006D367A"/>
    <w:rsid w:val="006D787A"/>
    <w:rsid w:val="006E158E"/>
    <w:rsid w:val="006E249A"/>
    <w:rsid w:val="006E3AC3"/>
    <w:rsid w:val="006E7039"/>
    <w:rsid w:val="006F4895"/>
    <w:rsid w:val="006F567D"/>
    <w:rsid w:val="007025B1"/>
    <w:rsid w:val="007031BB"/>
    <w:rsid w:val="0070357F"/>
    <w:rsid w:val="007035B3"/>
    <w:rsid w:val="00710766"/>
    <w:rsid w:val="0071533B"/>
    <w:rsid w:val="00723E89"/>
    <w:rsid w:val="00733FCC"/>
    <w:rsid w:val="00736117"/>
    <w:rsid w:val="00736C5C"/>
    <w:rsid w:val="007423E6"/>
    <w:rsid w:val="007435FC"/>
    <w:rsid w:val="00753A25"/>
    <w:rsid w:val="0075438E"/>
    <w:rsid w:val="007640DB"/>
    <w:rsid w:val="00765466"/>
    <w:rsid w:val="007858A4"/>
    <w:rsid w:val="007865FE"/>
    <w:rsid w:val="0079021D"/>
    <w:rsid w:val="0079497D"/>
    <w:rsid w:val="00795851"/>
    <w:rsid w:val="007A28DF"/>
    <w:rsid w:val="007B3722"/>
    <w:rsid w:val="007B47DA"/>
    <w:rsid w:val="007C33D2"/>
    <w:rsid w:val="007C3916"/>
    <w:rsid w:val="007C40E9"/>
    <w:rsid w:val="007C4DCE"/>
    <w:rsid w:val="007C569A"/>
    <w:rsid w:val="007D0D2C"/>
    <w:rsid w:val="007E0157"/>
    <w:rsid w:val="007E275E"/>
    <w:rsid w:val="007E3EC7"/>
    <w:rsid w:val="007E63C3"/>
    <w:rsid w:val="007E7B11"/>
    <w:rsid w:val="007E7D9A"/>
    <w:rsid w:val="007F3521"/>
    <w:rsid w:val="00802830"/>
    <w:rsid w:val="00802C19"/>
    <w:rsid w:val="008063B7"/>
    <w:rsid w:val="0080657D"/>
    <w:rsid w:val="008065F3"/>
    <w:rsid w:val="00812667"/>
    <w:rsid w:val="00816FC6"/>
    <w:rsid w:val="008225EE"/>
    <w:rsid w:val="0082313F"/>
    <w:rsid w:val="00825085"/>
    <w:rsid w:val="0082795A"/>
    <w:rsid w:val="0083648A"/>
    <w:rsid w:val="00836D50"/>
    <w:rsid w:val="00843B5C"/>
    <w:rsid w:val="00846813"/>
    <w:rsid w:val="008530F1"/>
    <w:rsid w:val="00855C36"/>
    <w:rsid w:val="008611D6"/>
    <w:rsid w:val="00865959"/>
    <w:rsid w:val="00866C17"/>
    <w:rsid w:val="00866E87"/>
    <w:rsid w:val="00867325"/>
    <w:rsid w:val="00870E85"/>
    <w:rsid w:val="0087121B"/>
    <w:rsid w:val="00871FC9"/>
    <w:rsid w:val="008831A1"/>
    <w:rsid w:val="00895AA4"/>
    <w:rsid w:val="00897273"/>
    <w:rsid w:val="008B1605"/>
    <w:rsid w:val="008B1D70"/>
    <w:rsid w:val="008B44A8"/>
    <w:rsid w:val="008C2FEB"/>
    <w:rsid w:val="008E03A7"/>
    <w:rsid w:val="008E1D1F"/>
    <w:rsid w:val="008E2927"/>
    <w:rsid w:val="008E7DA9"/>
    <w:rsid w:val="008F66BF"/>
    <w:rsid w:val="009112C3"/>
    <w:rsid w:val="00912137"/>
    <w:rsid w:val="009125EF"/>
    <w:rsid w:val="009232D4"/>
    <w:rsid w:val="0093285A"/>
    <w:rsid w:val="0093297E"/>
    <w:rsid w:val="00933EF4"/>
    <w:rsid w:val="0093509F"/>
    <w:rsid w:val="00936530"/>
    <w:rsid w:val="00943CD8"/>
    <w:rsid w:val="00945738"/>
    <w:rsid w:val="0094679F"/>
    <w:rsid w:val="009529E3"/>
    <w:rsid w:val="00953722"/>
    <w:rsid w:val="009566B4"/>
    <w:rsid w:val="009572DF"/>
    <w:rsid w:val="00964EAD"/>
    <w:rsid w:val="009827A1"/>
    <w:rsid w:val="009843AC"/>
    <w:rsid w:val="009A0658"/>
    <w:rsid w:val="009A611D"/>
    <w:rsid w:val="009B078D"/>
    <w:rsid w:val="009B1DCE"/>
    <w:rsid w:val="009B57AA"/>
    <w:rsid w:val="009B608B"/>
    <w:rsid w:val="009B77B2"/>
    <w:rsid w:val="009C23EA"/>
    <w:rsid w:val="009D01C3"/>
    <w:rsid w:val="009D4FA4"/>
    <w:rsid w:val="009D770C"/>
    <w:rsid w:val="009E457A"/>
    <w:rsid w:val="009F5317"/>
    <w:rsid w:val="009F5ACA"/>
    <w:rsid w:val="00A032E9"/>
    <w:rsid w:val="00A0577E"/>
    <w:rsid w:val="00A05F60"/>
    <w:rsid w:val="00A06826"/>
    <w:rsid w:val="00A10428"/>
    <w:rsid w:val="00A1161D"/>
    <w:rsid w:val="00A20D9A"/>
    <w:rsid w:val="00A257B4"/>
    <w:rsid w:val="00A2722E"/>
    <w:rsid w:val="00A27FA5"/>
    <w:rsid w:val="00A3377D"/>
    <w:rsid w:val="00A35B4A"/>
    <w:rsid w:val="00A35C83"/>
    <w:rsid w:val="00A55334"/>
    <w:rsid w:val="00A60791"/>
    <w:rsid w:val="00A60DEE"/>
    <w:rsid w:val="00A62285"/>
    <w:rsid w:val="00A74730"/>
    <w:rsid w:val="00A7517A"/>
    <w:rsid w:val="00A77834"/>
    <w:rsid w:val="00A77C96"/>
    <w:rsid w:val="00A803AF"/>
    <w:rsid w:val="00A841FB"/>
    <w:rsid w:val="00A85C07"/>
    <w:rsid w:val="00A87C43"/>
    <w:rsid w:val="00A97879"/>
    <w:rsid w:val="00AA1CD2"/>
    <w:rsid w:val="00AB748F"/>
    <w:rsid w:val="00AC7093"/>
    <w:rsid w:val="00AD45FC"/>
    <w:rsid w:val="00AD73D8"/>
    <w:rsid w:val="00AE6F53"/>
    <w:rsid w:val="00AF5783"/>
    <w:rsid w:val="00B17ECC"/>
    <w:rsid w:val="00B21F1C"/>
    <w:rsid w:val="00B267E8"/>
    <w:rsid w:val="00B35B0D"/>
    <w:rsid w:val="00B410EF"/>
    <w:rsid w:val="00B47314"/>
    <w:rsid w:val="00B540E3"/>
    <w:rsid w:val="00B555CC"/>
    <w:rsid w:val="00B55A6E"/>
    <w:rsid w:val="00B55B0F"/>
    <w:rsid w:val="00B565D2"/>
    <w:rsid w:val="00B573EE"/>
    <w:rsid w:val="00B62380"/>
    <w:rsid w:val="00B735B1"/>
    <w:rsid w:val="00B7766D"/>
    <w:rsid w:val="00B84504"/>
    <w:rsid w:val="00B85107"/>
    <w:rsid w:val="00B901E5"/>
    <w:rsid w:val="00B93F90"/>
    <w:rsid w:val="00BA75A7"/>
    <w:rsid w:val="00BA7F17"/>
    <w:rsid w:val="00BB749A"/>
    <w:rsid w:val="00BB7768"/>
    <w:rsid w:val="00BC4CE4"/>
    <w:rsid w:val="00BC688E"/>
    <w:rsid w:val="00BD3572"/>
    <w:rsid w:val="00BE06EA"/>
    <w:rsid w:val="00BF61C0"/>
    <w:rsid w:val="00C01A9C"/>
    <w:rsid w:val="00C02A72"/>
    <w:rsid w:val="00C03B52"/>
    <w:rsid w:val="00C04369"/>
    <w:rsid w:val="00C04497"/>
    <w:rsid w:val="00C24B14"/>
    <w:rsid w:val="00C24E8E"/>
    <w:rsid w:val="00C36960"/>
    <w:rsid w:val="00C411C5"/>
    <w:rsid w:val="00C43A8E"/>
    <w:rsid w:val="00C5056E"/>
    <w:rsid w:val="00C52207"/>
    <w:rsid w:val="00C62881"/>
    <w:rsid w:val="00C6762C"/>
    <w:rsid w:val="00C703CA"/>
    <w:rsid w:val="00C7337D"/>
    <w:rsid w:val="00C77A72"/>
    <w:rsid w:val="00C84470"/>
    <w:rsid w:val="00C86587"/>
    <w:rsid w:val="00C872DC"/>
    <w:rsid w:val="00C92895"/>
    <w:rsid w:val="00C95964"/>
    <w:rsid w:val="00CA25AD"/>
    <w:rsid w:val="00CB2406"/>
    <w:rsid w:val="00CB419E"/>
    <w:rsid w:val="00CB4378"/>
    <w:rsid w:val="00CC1469"/>
    <w:rsid w:val="00CC4ED5"/>
    <w:rsid w:val="00CD1829"/>
    <w:rsid w:val="00CD251E"/>
    <w:rsid w:val="00CD492D"/>
    <w:rsid w:val="00CD757E"/>
    <w:rsid w:val="00CE5622"/>
    <w:rsid w:val="00D03C38"/>
    <w:rsid w:val="00D11092"/>
    <w:rsid w:val="00D11490"/>
    <w:rsid w:val="00D21567"/>
    <w:rsid w:val="00D23CFE"/>
    <w:rsid w:val="00D43A73"/>
    <w:rsid w:val="00D469B9"/>
    <w:rsid w:val="00D520F6"/>
    <w:rsid w:val="00D61A6E"/>
    <w:rsid w:val="00D623AA"/>
    <w:rsid w:val="00D7540E"/>
    <w:rsid w:val="00D80A4C"/>
    <w:rsid w:val="00D927C4"/>
    <w:rsid w:val="00D954D5"/>
    <w:rsid w:val="00D97A02"/>
    <w:rsid w:val="00DA1536"/>
    <w:rsid w:val="00DA59CD"/>
    <w:rsid w:val="00DB3067"/>
    <w:rsid w:val="00DB47D2"/>
    <w:rsid w:val="00DB5D3A"/>
    <w:rsid w:val="00DB7856"/>
    <w:rsid w:val="00DC07A7"/>
    <w:rsid w:val="00DC527B"/>
    <w:rsid w:val="00DC54BE"/>
    <w:rsid w:val="00DC5EC2"/>
    <w:rsid w:val="00DD5EC6"/>
    <w:rsid w:val="00DE2C7A"/>
    <w:rsid w:val="00DF3F22"/>
    <w:rsid w:val="00DF5222"/>
    <w:rsid w:val="00DF7693"/>
    <w:rsid w:val="00DF7F33"/>
    <w:rsid w:val="00E0167D"/>
    <w:rsid w:val="00E03C6C"/>
    <w:rsid w:val="00E10DE6"/>
    <w:rsid w:val="00E22EC7"/>
    <w:rsid w:val="00E31401"/>
    <w:rsid w:val="00E31C8F"/>
    <w:rsid w:val="00E503D2"/>
    <w:rsid w:val="00E5515B"/>
    <w:rsid w:val="00E864DB"/>
    <w:rsid w:val="00E8786F"/>
    <w:rsid w:val="00EA317C"/>
    <w:rsid w:val="00EA4535"/>
    <w:rsid w:val="00EB2790"/>
    <w:rsid w:val="00EC1413"/>
    <w:rsid w:val="00ED0288"/>
    <w:rsid w:val="00ED3B6D"/>
    <w:rsid w:val="00EE39C9"/>
    <w:rsid w:val="00EE5531"/>
    <w:rsid w:val="00EE7E7B"/>
    <w:rsid w:val="00F042E3"/>
    <w:rsid w:val="00F04A55"/>
    <w:rsid w:val="00F10790"/>
    <w:rsid w:val="00F1114F"/>
    <w:rsid w:val="00F14F03"/>
    <w:rsid w:val="00F2172C"/>
    <w:rsid w:val="00F24325"/>
    <w:rsid w:val="00F25AD5"/>
    <w:rsid w:val="00F25B6A"/>
    <w:rsid w:val="00F4117F"/>
    <w:rsid w:val="00F514C6"/>
    <w:rsid w:val="00F5466E"/>
    <w:rsid w:val="00F601CC"/>
    <w:rsid w:val="00F63BED"/>
    <w:rsid w:val="00F703F5"/>
    <w:rsid w:val="00F71034"/>
    <w:rsid w:val="00F73435"/>
    <w:rsid w:val="00F77A79"/>
    <w:rsid w:val="00F81668"/>
    <w:rsid w:val="00F83BA0"/>
    <w:rsid w:val="00F854C6"/>
    <w:rsid w:val="00F868A4"/>
    <w:rsid w:val="00F91311"/>
    <w:rsid w:val="00F95294"/>
    <w:rsid w:val="00FA0340"/>
    <w:rsid w:val="00FA046D"/>
    <w:rsid w:val="00FA40FB"/>
    <w:rsid w:val="00FA422F"/>
    <w:rsid w:val="00FA4B6B"/>
    <w:rsid w:val="00FB102F"/>
    <w:rsid w:val="00FB1CC5"/>
    <w:rsid w:val="00FB5912"/>
    <w:rsid w:val="00FB69E1"/>
    <w:rsid w:val="00FC246D"/>
    <w:rsid w:val="00FC42FD"/>
    <w:rsid w:val="00FC5B10"/>
    <w:rsid w:val="00FC62F9"/>
    <w:rsid w:val="00FC6615"/>
    <w:rsid w:val="00FE5265"/>
    <w:rsid w:val="00FE59EB"/>
    <w:rsid w:val="00FE6B0C"/>
    <w:rsid w:val="00FF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1311"/>
  </w:style>
  <w:style w:type="paragraph" w:styleId="1">
    <w:name w:val="heading 1"/>
    <w:basedOn w:val="a0"/>
    <w:next w:val="a0"/>
    <w:link w:val="10"/>
    <w:qFormat/>
    <w:rsid w:val="00C01A9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121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01A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41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A20D9A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83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831A1"/>
  </w:style>
  <w:style w:type="paragraph" w:styleId="a8">
    <w:name w:val="footer"/>
    <w:basedOn w:val="a0"/>
    <w:link w:val="a9"/>
    <w:uiPriority w:val="99"/>
    <w:unhideWhenUsed/>
    <w:rsid w:val="00883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831A1"/>
  </w:style>
  <w:style w:type="paragraph" w:styleId="aa">
    <w:name w:val="Balloon Text"/>
    <w:basedOn w:val="a0"/>
    <w:link w:val="ab"/>
    <w:uiPriority w:val="99"/>
    <w:semiHidden/>
    <w:unhideWhenUsed/>
    <w:rsid w:val="003F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F5D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01A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01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0"/>
    <w:uiPriority w:val="99"/>
    <w:unhideWhenUsed/>
    <w:rsid w:val="00C0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C01A9C"/>
    <w:rPr>
      <w:rFonts w:ascii="Arial" w:eastAsia="Times New Roman" w:hAnsi="Arial" w:cs="Times New Roman"/>
      <w:sz w:val="26"/>
      <w:szCs w:val="20"/>
    </w:rPr>
  </w:style>
  <w:style w:type="character" w:customStyle="1" w:styleId="50">
    <w:name w:val="Заголовок 5 Знак"/>
    <w:basedOn w:val="a1"/>
    <w:link w:val="5"/>
    <w:rsid w:val="00C01A9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C01A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1"/>
    <w:link w:val="3"/>
    <w:rsid w:val="00C01A9C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1"/>
    <w:rsid w:val="00C01A9C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FR1">
    <w:name w:val="FR1"/>
    <w:rsid w:val="005C4971"/>
    <w:pPr>
      <w:widowControl w:val="0"/>
      <w:suppressAutoHyphens/>
      <w:spacing w:before="200" w:after="0" w:line="300" w:lineRule="auto"/>
      <w:jc w:val="right"/>
    </w:pPr>
    <w:rPr>
      <w:rFonts w:ascii="Times New Roman" w:eastAsia="Arial" w:hAnsi="Times New Roman" w:cs="Times New Roman"/>
      <w:sz w:val="16"/>
      <w:szCs w:val="20"/>
      <w:lang w:eastAsia="ar-SA"/>
    </w:rPr>
  </w:style>
  <w:style w:type="character" w:customStyle="1" w:styleId="apple-converted-space">
    <w:name w:val="apple-converted-space"/>
    <w:basedOn w:val="a1"/>
    <w:rsid w:val="002D6F4F"/>
  </w:style>
  <w:style w:type="character" w:customStyle="1" w:styleId="40">
    <w:name w:val="Заголовок 4 Знак"/>
    <w:basedOn w:val="a1"/>
    <w:link w:val="4"/>
    <w:semiHidden/>
    <w:rsid w:val="00912137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"/>
    <w:basedOn w:val="a0"/>
    <w:link w:val="ae"/>
    <w:unhideWhenUsed/>
    <w:rsid w:val="00912137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rsid w:val="0091213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qFormat/>
    <w:rsid w:val="009121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0">
    <w:name w:val="Название Знак"/>
    <w:basedOn w:val="a1"/>
    <w:link w:val="af"/>
    <w:rsid w:val="0091213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rsid w:val="00912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0"/>
    <w:link w:val="20"/>
    <w:uiPriority w:val="99"/>
    <w:semiHidden/>
    <w:unhideWhenUsed/>
    <w:rsid w:val="0091213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1"/>
    <w:link w:val="2"/>
    <w:uiPriority w:val="99"/>
    <w:semiHidden/>
    <w:rsid w:val="00912137"/>
    <w:rPr>
      <w:rFonts w:ascii="Calibri" w:eastAsia="Times New Roman" w:hAnsi="Calibri" w:cs="Times New Roman"/>
    </w:rPr>
  </w:style>
  <w:style w:type="character" w:styleId="af1">
    <w:name w:val="Hyperlink"/>
    <w:uiPriority w:val="99"/>
    <w:unhideWhenUsed/>
    <w:rsid w:val="00912137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912137"/>
  </w:style>
  <w:style w:type="paragraph" w:customStyle="1" w:styleId="ConsPlusTitle">
    <w:name w:val="ConsPlusTitle"/>
    <w:uiPriority w:val="99"/>
    <w:rsid w:val="00912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3">
    <w:name w:val="blk3"/>
    <w:rsid w:val="00912137"/>
    <w:rPr>
      <w:vanish w:val="0"/>
      <w:webHidden w:val="0"/>
      <w:specVanish w:val="0"/>
    </w:rPr>
  </w:style>
  <w:style w:type="paragraph" w:customStyle="1" w:styleId="a">
    <w:name w:val="Знак"/>
    <w:basedOn w:val="a0"/>
    <w:rsid w:val="00912137"/>
    <w:pPr>
      <w:numPr>
        <w:ilvl w:val="1"/>
        <w:numId w:val="2"/>
      </w:num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2">
    <w:name w:val="Стиль"/>
    <w:rsid w:val="00912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otnote reference"/>
    <w:uiPriority w:val="99"/>
    <w:semiHidden/>
    <w:unhideWhenUsed/>
    <w:rsid w:val="00912137"/>
    <w:rPr>
      <w:vertAlign w:val="superscript"/>
    </w:rPr>
  </w:style>
  <w:style w:type="paragraph" w:styleId="af4">
    <w:name w:val="footnote text"/>
    <w:basedOn w:val="a0"/>
    <w:link w:val="af5"/>
    <w:uiPriority w:val="99"/>
    <w:semiHidden/>
    <w:unhideWhenUsed/>
    <w:rsid w:val="0091213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1"/>
    <w:link w:val="af4"/>
    <w:uiPriority w:val="99"/>
    <w:semiHidden/>
    <w:rsid w:val="00912137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Normal">
    <w:name w:val="ConsNormal"/>
    <w:rsid w:val="00912137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customStyle="1" w:styleId="blk6">
    <w:name w:val="blk6"/>
    <w:rsid w:val="00912137"/>
    <w:rPr>
      <w:vanish w:val="0"/>
      <w:webHidden w:val="0"/>
      <w:specVanish w:val="0"/>
    </w:rPr>
  </w:style>
  <w:style w:type="paragraph" w:styleId="af6">
    <w:name w:val="No Spacing"/>
    <w:uiPriority w:val="1"/>
    <w:qFormat/>
    <w:rsid w:val="0091213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01A9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121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C01A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41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uiPriority w:val="34"/>
    <w:qFormat/>
    <w:rsid w:val="00A20D9A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83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831A1"/>
  </w:style>
  <w:style w:type="paragraph" w:styleId="a8">
    <w:name w:val="footer"/>
    <w:basedOn w:val="a0"/>
    <w:link w:val="a9"/>
    <w:uiPriority w:val="99"/>
    <w:unhideWhenUsed/>
    <w:rsid w:val="00883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831A1"/>
  </w:style>
  <w:style w:type="paragraph" w:styleId="aa">
    <w:name w:val="Balloon Text"/>
    <w:basedOn w:val="a0"/>
    <w:link w:val="ab"/>
    <w:uiPriority w:val="99"/>
    <w:semiHidden/>
    <w:unhideWhenUsed/>
    <w:rsid w:val="003F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F5D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01A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01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0"/>
    <w:uiPriority w:val="99"/>
    <w:unhideWhenUsed/>
    <w:rsid w:val="00C0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C01A9C"/>
    <w:rPr>
      <w:rFonts w:ascii="Arial" w:eastAsia="Times New Roman" w:hAnsi="Arial" w:cs="Times New Roman"/>
      <w:sz w:val="26"/>
      <w:szCs w:val="20"/>
    </w:rPr>
  </w:style>
  <w:style w:type="character" w:customStyle="1" w:styleId="50">
    <w:name w:val="Заголовок 5 Знак"/>
    <w:basedOn w:val="a1"/>
    <w:link w:val="5"/>
    <w:rsid w:val="00C01A9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C01A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1"/>
    <w:link w:val="3"/>
    <w:rsid w:val="00C01A9C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1"/>
    <w:rsid w:val="00C01A9C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FR1">
    <w:name w:val="FR1"/>
    <w:rsid w:val="005C4971"/>
    <w:pPr>
      <w:widowControl w:val="0"/>
      <w:suppressAutoHyphens/>
      <w:spacing w:before="200" w:after="0" w:line="300" w:lineRule="auto"/>
      <w:jc w:val="right"/>
    </w:pPr>
    <w:rPr>
      <w:rFonts w:ascii="Times New Roman" w:eastAsia="Arial" w:hAnsi="Times New Roman" w:cs="Times New Roman"/>
      <w:sz w:val="16"/>
      <w:szCs w:val="20"/>
      <w:lang w:eastAsia="ar-SA"/>
    </w:rPr>
  </w:style>
  <w:style w:type="character" w:customStyle="1" w:styleId="apple-converted-space">
    <w:name w:val="apple-converted-space"/>
    <w:basedOn w:val="a1"/>
    <w:rsid w:val="002D6F4F"/>
  </w:style>
  <w:style w:type="character" w:customStyle="1" w:styleId="40">
    <w:name w:val="Заголовок 4 Знак"/>
    <w:basedOn w:val="a1"/>
    <w:link w:val="4"/>
    <w:semiHidden/>
    <w:rsid w:val="0091213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d">
    <w:name w:val="Body Text"/>
    <w:basedOn w:val="a0"/>
    <w:link w:val="ae"/>
    <w:unhideWhenUsed/>
    <w:rsid w:val="00912137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1"/>
    <w:link w:val="ad"/>
    <w:rsid w:val="009121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0"/>
    <w:link w:val="af0"/>
    <w:qFormat/>
    <w:rsid w:val="009121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rsid w:val="0091213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Cell">
    <w:name w:val="ConsPlusCell"/>
    <w:rsid w:val="00912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0"/>
    <w:link w:val="20"/>
    <w:uiPriority w:val="99"/>
    <w:semiHidden/>
    <w:unhideWhenUsed/>
    <w:rsid w:val="00912137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semiHidden/>
    <w:rsid w:val="00912137"/>
    <w:rPr>
      <w:rFonts w:ascii="Calibri" w:eastAsia="Times New Roman" w:hAnsi="Calibri" w:cs="Times New Roman"/>
      <w:lang w:val="x-none" w:eastAsia="x-none"/>
    </w:rPr>
  </w:style>
  <w:style w:type="character" w:styleId="af1">
    <w:name w:val="Hyperlink"/>
    <w:uiPriority w:val="99"/>
    <w:unhideWhenUsed/>
    <w:rsid w:val="00912137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912137"/>
  </w:style>
  <w:style w:type="paragraph" w:customStyle="1" w:styleId="ConsPlusTitle">
    <w:name w:val="ConsPlusTitle"/>
    <w:uiPriority w:val="99"/>
    <w:rsid w:val="00912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3">
    <w:name w:val="blk3"/>
    <w:rsid w:val="00912137"/>
    <w:rPr>
      <w:vanish w:val="0"/>
      <w:webHidden w:val="0"/>
      <w:specVanish w:val="0"/>
    </w:rPr>
  </w:style>
  <w:style w:type="paragraph" w:customStyle="1" w:styleId="a">
    <w:name w:val="Знак"/>
    <w:basedOn w:val="a0"/>
    <w:rsid w:val="00912137"/>
    <w:pPr>
      <w:numPr>
        <w:ilvl w:val="1"/>
        <w:numId w:val="2"/>
      </w:num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2">
    <w:name w:val="Стиль"/>
    <w:rsid w:val="00912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otnote reference"/>
    <w:uiPriority w:val="99"/>
    <w:semiHidden/>
    <w:unhideWhenUsed/>
    <w:rsid w:val="00912137"/>
    <w:rPr>
      <w:vertAlign w:val="superscript"/>
    </w:rPr>
  </w:style>
  <w:style w:type="paragraph" w:styleId="af4">
    <w:name w:val="footnote text"/>
    <w:basedOn w:val="a0"/>
    <w:link w:val="af5"/>
    <w:uiPriority w:val="99"/>
    <w:semiHidden/>
    <w:unhideWhenUsed/>
    <w:rsid w:val="00912137"/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5">
    <w:name w:val="Текст сноски Знак"/>
    <w:basedOn w:val="a1"/>
    <w:link w:val="af4"/>
    <w:uiPriority w:val="99"/>
    <w:semiHidden/>
    <w:rsid w:val="00912137"/>
    <w:rPr>
      <w:rFonts w:ascii="Calibri" w:eastAsia="Calibri" w:hAnsi="Calibri" w:cs="Times New Roman"/>
      <w:sz w:val="20"/>
      <w:szCs w:val="20"/>
      <w:lang w:val="x-none" w:eastAsia="en-US"/>
    </w:rPr>
  </w:style>
  <w:style w:type="paragraph" w:customStyle="1" w:styleId="ConsNormal">
    <w:name w:val="ConsNormal"/>
    <w:rsid w:val="00912137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customStyle="1" w:styleId="blk6">
    <w:name w:val="blk6"/>
    <w:rsid w:val="00912137"/>
    <w:rPr>
      <w:vanish w:val="0"/>
      <w:webHidden w:val="0"/>
      <w:specVanish w:val="0"/>
    </w:rPr>
  </w:style>
  <w:style w:type="paragraph" w:styleId="af6">
    <w:name w:val="No Spacing"/>
    <w:uiPriority w:val="1"/>
    <w:qFormat/>
    <w:rsid w:val="0091213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A0BF-0526-4FF1-887E-43B7A23C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Соколова</cp:lastModifiedBy>
  <cp:revision>3</cp:revision>
  <cp:lastPrinted>2019-05-22T11:54:00Z</cp:lastPrinted>
  <dcterms:created xsi:type="dcterms:W3CDTF">2019-05-22T08:16:00Z</dcterms:created>
  <dcterms:modified xsi:type="dcterms:W3CDTF">2019-05-22T11:54:00Z</dcterms:modified>
</cp:coreProperties>
</file>